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page" w:horzAnchor="margin" w:tblpY="833"/>
        <w:tblW w:w="9432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05"/>
        <w:gridCol w:w="1671"/>
        <w:gridCol w:w="1455"/>
        <w:gridCol w:w="3601"/>
      </w:tblGrid>
      <w:tr w:rsidR="006A5B55" w:rsidRPr="006E587E" w14:paraId="306D8DD7" w14:textId="77777777" w:rsidTr="00CF22E5">
        <w:trPr>
          <w:trHeight w:val="1924"/>
        </w:trPr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D6DBE1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5F332E4" w14:textId="77777777" w:rsidR="00CF22E5" w:rsidRPr="006E587E" w:rsidRDefault="00CF22E5" w:rsidP="00CF22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62626"/>
                <w:kern w:val="0"/>
                <w:sz w:val="18"/>
                <w:szCs w:val="18"/>
                <w:u w:val="single"/>
                <w14:ligatures w14:val="none"/>
              </w:rPr>
            </w:pPr>
            <w:r w:rsidRPr="006E587E">
              <w:rPr>
                <w:rFonts w:ascii="Times New Roman" w:eastAsia="Times New Roman" w:hAnsi="Times New Roman" w:cs="Times New Roman"/>
                <w:b/>
                <w:bCs/>
                <w:noProof/>
                <w:color w:val="262626"/>
                <w:kern w:val="0"/>
                <w:sz w:val="18"/>
                <w:szCs w:val="18"/>
                <w14:ligatures w14:val="none"/>
              </w:rPr>
              <mc:AlternateContent>
                <mc:Choice Requires="wps">
                  <w:drawing>
                    <wp:inline distT="0" distB="0" distL="0" distR="0" wp14:anchorId="440C2FCE" wp14:editId="2292CA07">
                      <wp:extent cx="302260" cy="302260"/>
                      <wp:effectExtent l="0" t="0" r="0" b="0"/>
                      <wp:docPr id="1269881898" name="Прямоугольни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226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3BE23BC" id="Прямоугольник 1" o:spid="_x0000_s1026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&#13;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6DF43D80" w14:textId="261D8DB7" w:rsidR="00CF22E5" w:rsidRPr="006E587E" w:rsidRDefault="00091B9D" w:rsidP="00CF22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62626"/>
                <w:kern w:val="0"/>
                <w:sz w:val="18"/>
                <w:szCs w:val="18"/>
                <w:u w:val="single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262626"/>
                <w:kern w:val="0"/>
                <w:sz w:val="18"/>
                <w:szCs w:val="18"/>
                <w:u w:val="single"/>
              </w:rPr>
              <w:drawing>
                <wp:inline distT="0" distB="0" distL="0" distR="0" wp14:anchorId="56D27C79" wp14:editId="20114605">
                  <wp:extent cx="1497739" cy="2150372"/>
                  <wp:effectExtent l="0" t="0" r="1270" b="0"/>
                  <wp:docPr id="185232674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326748" name="Рисунок 1852326748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714" cy="2151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F22E5" w:rsidRPr="006E587E">
              <w:rPr>
                <w:rFonts w:ascii="Times New Roman" w:eastAsia="Times New Roman" w:hAnsi="Times New Roman" w:cs="Times New Roman"/>
                <w:b/>
                <w:bCs/>
                <w:color w:val="262626"/>
                <w:kern w:val="0"/>
                <w:sz w:val="18"/>
                <w:szCs w:val="18"/>
                <w:u w:val="single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DE84E30" w14:textId="3E47CBD0" w:rsidR="00CF22E5" w:rsidRPr="006E587E" w:rsidRDefault="00CA7F4B" w:rsidP="00CF22E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404040"/>
                <w:kern w:val="0"/>
                <w:sz w:val="18"/>
                <w:szCs w:val="18"/>
                <w:lang w:val="kk-KZ"/>
                <w14:ligatures w14:val="none"/>
              </w:rPr>
            </w:pPr>
            <w:r>
              <w:rPr>
                <w:rFonts w:ascii="Times New Roman" w:hAnsi="Times New Roman" w:cs="Times New Roman"/>
                <w:b/>
                <w:bCs/>
                <w:color w:val="404040"/>
                <w:kern w:val="0"/>
                <w:sz w:val="18"/>
                <w:szCs w:val="18"/>
                <w:lang w:val="kk-KZ"/>
                <w14:ligatures w14:val="none"/>
              </w:rPr>
              <w:t>Оразғали Даниал Болатқалиұлы</w:t>
            </w:r>
          </w:p>
          <w:p w14:paraId="640C567C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404040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404040"/>
                <w:kern w:val="0"/>
                <w:sz w:val="18"/>
                <w:szCs w:val="18"/>
                <w14:ligatures w14:val="none"/>
              </w:rPr>
              <w:t> </w:t>
            </w:r>
          </w:p>
          <w:p w14:paraId="485EC516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>Мұғалім</w:t>
            </w:r>
          </w:p>
          <w:p w14:paraId="76BBC85D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>Білімі</w:t>
            </w:r>
            <w:r w:rsidRPr="006E587E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14:ligatures w14:val="none"/>
              </w:rPr>
              <w:t>: Талдықорған қаласы, Ілияс Жансүгіров атындағы Жетісу университеті, Дене шынықтыру және өнерфакультеті</w:t>
            </w:r>
          </w:p>
          <w:p w14:paraId="1D027CCA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14:ligatures w14:val="none"/>
              </w:rPr>
              <w:t>Дене шынықтыру мамандығының 4-курс білімгері</w:t>
            </w:r>
          </w:p>
          <w:p w14:paraId="037A2588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14:ligatures w14:val="none"/>
              </w:rPr>
              <w:t>6В01402 – Дене шынықтыру</w:t>
            </w:r>
          </w:p>
          <w:p w14:paraId="7FFE8534" w14:textId="426AA606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>Туған күні:</w:t>
            </w:r>
            <w:r w:rsidRPr="006E587E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14:ligatures w14:val="none"/>
              </w:rPr>
              <w:t> </w:t>
            </w:r>
            <w:r w:rsidR="000D5BD3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>10.03.2005</w:t>
            </w:r>
          </w:p>
          <w:p w14:paraId="2AA7CC61" w14:textId="00CAF461" w:rsidR="00CF22E5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>Қала:</w:t>
            </w:r>
            <w:r w:rsidRPr="006E587E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14:ligatures w14:val="none"/>
              </w:rPr>
              <w:t> Жетісу облысы,</w:t>
            </w:r>
            <w:r w:rsidR="000D5BD3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 xml:space="preserve"> Сарқан ауданы </w:t>
            </w:r>
            <w:r w:rsidR="001A1B09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>Екіаша ауылы</w:t>
            </w:r>
          </w:p>
          <w:p w14:paraId="304AFC42" w14:textId="2459814E" w:rsidR="00CF20B8" w:rsidRPr="0018325D" w:rsidRDefault="00534010" w:rsidP="00CF22E5">
            <w:pPr>
              <w:spacing w:after="0" w:line="240" w:lineRule="auto"/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</w:pPr>
            <w:r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>Отбасылық жағдайы:</w:t>
            </w:r>
            <w:r w:rsidR="0018325D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en-GB"/>
                <w14:ligatures w14:val="none"/>
              </w:rPr>
              <w:t xml:space="preserve"> </w:t>
            </w:r>
            <w:r w:rsidR="0018325D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>Үйленбеген</w:t>
            </w:r>
          </w:p>
          <w:p w14:paraId="02587710" w14:textId="4B30430E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>Телефон</w:t>
            </w:r>
            <w:r w:rsidRPr="006E587E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14:ligatures w14:val="none"/>
              </w:rPr>
              <w:t>: 8777</w:t>
            </w:r>
            <w:r w:rsidR="00BD7460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>2610287</w:t>
            </w:r>
          </w:p>
          <w:p w14:paraId="1F9FD548" w14:textId="3D296A42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404040"/>
                <w:kern w:val="0"/>
                <w:sz w:val="18"/>
                <w:szCs w:val="18"/>
                <w:lang w:val="kk-KZ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>Электрондық поштасы:</w:t>
            </w:r>
            <w:r w:rsidR="00E62380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 xml:space="preserve"> </w:t>
            </w:r>
            <w:r w:rsidR="00BD7460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:lang w:val="en-GB"/>
                <w14:ligatures w14:val="none"/>
              </w:rPr>
              <w:t>orazgali</w:t>
            </w:r>
            <w:r w:rsidR="008C7DA2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:lang w:val="en-GB"/>
                <w14:ligatures w14:val="none"/>
              </w:rPr>
              <w:t>danial92@gmail.com</w:t>
            </w:r>
            <w:r w:rsidR="00BD7460" w:rsidRPr="006E587E">
              <w:rPr>
                <w:rFonts w:ascii="Times New Roman" w:hAnsi="Times New Roman" w:cs="Times New Roman"/>
                <w:color w:val="404040"/>
                <w:kern w:val="0"/>
                <w:sz w:val="18"/>
                <w:szCs w:val="18"/>
                <w:lang w:val="kk-KZ"/>
                <w14:ligatures w14:val="none"/>
              </w:rPr>
              <w:t xml:space="preserve"> </w:t>
            </w:r>
          </w:p>
          <w:p w14:paraId="51C5E84C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404040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color w:val="404040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6A5B55" w:rsidRPr="006E587E" w14:paraId="7343FB3A" w14:textId="77777777" w:rsidTr="00CF22E5">
        <w:trPr>
          <w:trHeight w:val="1708"/>
        </w:trPr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D6DBE1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75E74FF6" w14:textId="75A8A24D" w:rsidR="00CF22E5" w:rsidRPr="006E587E" w:rsidRDefault="00CF22E5" w:rsidP="00CF22E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:u w:val="single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:u w:val="single"/>
                <w14:ligatures w14:val="none"/>
              </w:rPr>
              <w:t>ЖҰМЫС ТӘЖІРИБЕСІ</w:t>
            </w:r>
          </w:p>
          <w:p w14:paraId="45F38EEC" w14:textId="77777777" w:rsidR="00CF22E5" w:rsidRPr="006E587E" w:rsidRDefault="00CF22E5" w:rsidP="00CF22E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:u w:val="single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:u w:val="single"/>
                <w14:ligatures w14:val="none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2BBEC5A2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404040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color w:val="404040"/>
                <w:kern w:val="0"/>
                <w:sz w:val="18"/>
                <w:szCs w:val="18"/>
                <w14:ligatures w14:val="none"/>
              </w:rPr>
              <w:t>Дене шынықтыру мұғалімі</w:t>
            </w:r>
          </w:p>
          <w:p w14:paraId="50B09FC8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404040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color w:val="404040"/>
                <w:kern w:val="0"/>
                <w:sz w:val="18"/>
                <w:szCs w:val="18"/>
                <w14:ligatures w14:val="none"/>
              </w:rPr>
              <w:t>2025 қаңтар - 2025 ақпан</w:t>
            </w:r>
          </w:p>
          <w:p w14:paraId="22EEA3E2" w14:textId="79A7C25F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 xml:space="preserve">Жетісу облысы, </w:t>
            </w:r>
            <w:r w:rsidR="0053676A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 xml:space="preserve">Сарқан </w:t>
            </w: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>ауданы,</w:t>
            </w:r>
            <w:r w:rsidR="008C7DA2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>Екіаша</w:t>
            </w: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 xml:space="preserve"> ауылы</w:t>
            </w:r>
            <w:r w:rsidRPr="006E587E">
              <w:rPr>
                <w:rFonts w:ascii="Times New Roman" w:hAnsi="Times New Roman" w:cs="Times New Roman"/>
                <w:b/>
                <w:bCs/>
                <w:color w:val="404040"/>
                <w:kern w:val="0"/>
                <w:sz w:val="18"/>
                <w:szCs w:val="18"/>
                <w14:ligatures w14:val="none"/>
              </w:rPr>
              <w:t>, «</w:t>
            </w:r>
            <w:r w:rsidR="0053676A">
              <w:rPr>
                <w:rFonts w:ascii="Times New Roman" w:hAnsi="Times New Roman" w:cs="Times New Roman"/>
                <w:b/>
                <w:bCs/>
                <w:color w:val="404040"/>
                <w:kern w:val="0"/>
                <w:sz w:val="18"/>
                <w:szCs w:val="18"/>
                <w:lang w:val="kk-KZ"/>
                <w14:ligatures w14:val="none"/>
              </w:rPr>
              <w:t xml:space="preserve">Екіаша </w:t>
            </w:r>
            <w:r w:rsidRPr="006E587E"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8"/>
                <w:shd w:val="clear" w:color="auto" w:fill="FFFFFF"/>
                <w14:ligatures w14:val="none"/>
              </w:rPr>
              <w:t xml:space="preserve"> орта мектеп</w:t>
            </w:r>
            <w:r w:rsidRPr="006E587E"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  <w:t>»</w:t>
            </w:r>
          </w:p>
          <w:p w14:paraId="3811E1FB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  <w:t>2026қаңтар – 2026 сәуір</w:t>
            </w:r>
          </w:p>
          <w:p w14:paraId="21171B99" w14:textId="464BB93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 xml:space="preserve">Жетісу облысы, </w:t>
            </w:r>
            <w:r w:rsidR="003B45CF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>Сақан</w:t>
            </w: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>ауданы,</w:t>
            </w:r>
            <w:r w:rsidR="003B45CF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>Екіаша</w:t>
            </w:r>
            <w:r w:rsidRPr="006E587E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14:ligatures w14:val="none"/>
              </w:rPr>
              <w:t xml:space="preserve"> ауылы</w:t>
            </w:r>
            <w:r w:rsidRPr="006E587E">
              <w:rPr>
                <w:rFonts w:ascii="Times New Roman" w:hAnsi="Times New Roman" w:cs="Times New Roman"/>
                <w:b/>
                <w:bCs/>
                <w:color w:val="404040"/>
                <w:kern w:val="0"/>
                <w:sz w:val="18"/>
                <w:szCs w:val="18"/>
                <w14:ligatures w14:val="none"/>
              </w:rPr>
              <w:t>, «</w:t>
            </w:r>
            <w:r w:rsidR="00422F9A">
              <w:rPr>
                <w:rFonts w:ascii="Times New Roman" w:hAnsi="Times New Roman" w:cs="Times New Roman"/>
                <w:b/>
                <w:bCs/>
                <w:color w:val="404040"/>
                <w:kern w:val="0"/>
                <w:sz w:val="18"/>
                <w:szCs w:val="18"/>
                <w:lang w:val="kk-KZ"/>
                <w14:ligatures w14:val="none"/>
              </w:rPr>
              <w:t>Екіаша</w:t>
            </w:r>
            <w:r w:rsidRPr="006E587E"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8"/>
                <w:shd w:val="clear" w:color="auto" w:fill="FFFFFF"/>
                <w14:ligatures w14:val="none"/>
              </w:rPr>
              <w:t xml:space="preserve"> орта мектеп</w:t>
            </w:r>
            <w:r w:rsidRPr="006E587E"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  <w:t>»</w:t>
            </w:r>
          </w:p>
          <w:p w14:paraId="0E8A8604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6A5B55" w:rsidRPr="006E587E" w14:paraId="37B5FB4C" w14:textId="77777777" w:rsidTr="00CF22E5">
        <w:trPr>
          <w:trHeight w:val="1295"/>
        </w:trPr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D6DBE1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209CD9E" w14:textId="77777777" w:rsidR="00CF22E5" w:rsidRPr="006E587E" w:rsidRDefault="00CF22E5" w:rsidP="00CF22E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262626"/>
                <w:kern w:val="0"/>
                <w:sz w:val="18"/>
                <w:szCs w:val="18"/>
                <w:u w:val="single"/>
                <w14:ligatures w14:val="none"/>
              </w:rPr>
            </w:pPr>
            <w:bookmarkStart w:id="1" w:name="_2goo9s5pomc0"/>
            <w:bookmarkEnd w:id="1"/>
            <w:r w:rsidRPr="006E587E">
              <w:rPr>
                <w:rFonts w:ascii="Times New Roman" w:hAnsi="Times New Roman" w:cs="Times New Roman"/>
                <w:b/>
                <w:bCs/>
                <w:color w:val="262626"/>
                <w:kern w:val="0"/>
                <w:sz w:val="18"/>
                <w:szCs w:val="18"/>
                <w:u w:val="single"/>
                <w14:ligatures w14:val="none"/>
              </w:rPr>
              <w:t>БІЛІМІ</w:t>
            </w:r>
          </w:p>
          <w:p w14:paraId="1D21EF4E" w14:textId="77777777" w:rsidR="00CF22E5" w:rsidRPr="006E587E" w:rsidRDefault="00CF22E5" w:rsidP="00CF22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741B47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color w:val="741B47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9E6530F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Оқу орны:</w:t>
            </w:r>
            <w:r w:rsidRPr="006E587E"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  <w:t> Ілияс Жансүгіров атындағы Жетісу университеті, Талдықорған қаласы (2022- 2026.) </w:t>
            </w:r>
          </w:p>
          <w:p w14:paraId="540D4A7A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Факультет:</w:t>
            </w:r>
            <w:r w:rsidRPr="006E587E"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  <w:t> Дене шынықтыру және өнер</w:t>
            </w:r>
          </w:p>
          <w:p w14:paraId="1CEF16F8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Білім бері бағдарламасы:</w:t>
            </w:r>
            <w:r w:rsidRPr="006E587E"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  <w:t> «Дене шынықтыру және спорт»</w:t>
            </w:r>
          </w:p>
          <w:p w14:paraId="1B50EA1C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Оқу формасы:</w:t>
            </w:r>
            <w:r w:rsidRPr="006E587E"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  <w:t> Күндізгі толық</w:t>
            </w:r>
          </w:p>
          <w:p w14:paraId="0A31E8A0" w14:textId="36F62FB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color w:val="666666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color w:val="666666"/>
                <w:kern w:val="0"/>
                <w:sz w:val="18"/>
                <w:szCs w:val="18"/>
                <w14:ligatures w14:val="none"/>
              </w:rPr>
              <w:t>Бүкіл оқу уақытындағы орташа балл (GPA) 3,</w:t>
            </w:r>
            <w:r w:rsidR="00423AA4">
              <w:rPr>
                <w:rFonts w:ascii="Times New Roman" w:hAnsi="Times New Roman" w:cs="Times New Roman"/>
                <w:color w:val="666666"/>
                <w:kern w:val="0"/>
                <w:sz w:val="18"/>
                <w:szCs w:val="18"/>
                <w:lang w:val="kk-KZ"/>
                <w14:ligatures w14:val="none"/>
              </w:rPr>
              <w:t>0құрайды</w:t>
            </w:r>
            <w:r w:rsidRPr="006E587E">
              <w:rPr>
                <w:rFonts w:ascii="Times New Roman" w:hAnsi="Times New Roman" w:cs="Times New Roman"/>
                <w:color w:val="666666"/>
                <w:kern w:val="0"/>
                <w:sz w:val="18"/>
                <w:szCs w:val="18"/>
                <w14:ligatures w14:val="none"/>
              </w:rPr>
              <w:t>.</w:t>
            </w:r>
          </w:p>
        </w:tc>
      </w:tr>
      <w:tr w:rsidR="006A5B55" w:rsidRPr="006E587E" w14:paraId="4F503006" w14:textId="77777777" w:rsidTr="00CF22E5">
        <w:trPr>
          <w:trHeight w:val="647"/>
        </w:trPr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D6DBE1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B765CC9" w14:textId="77777777" w:rsidR="00CF22E5" w:rsidRPr="006E587E" w:rsidRDefault="00CF22E5" w:rsidP="00CF22E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262626"/>
                <w:kern w:val="0"/>
                <w:sz w:val="18"/>
                <w:szCs w:val="18"/>
                <w:u w:val="single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262626"/>
                <w:kern w:val="0"/>
                <w:sz w:val="18"/>
                <w:szCs w:val="18"/>
                <w:u w:val="single"/>
                <w14:ligatures w14:val="none"/>
              </w:rPr>
              <w:t>ҚОСЫМША БІЛІМІ</w:t>
            </w:r>
          </w:p>
          <w:p w14:paraId="66D2847A" w14:textId="77777777" w:rsidR="00CF22E5" w:rsidRPr="006E587E" w:rsidRDefault="00CF22E5" w:rsidP="00CF22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741B47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262626"/>
                <w:kern w:val="0"/>
                <w:sz w:val="18"/>
                <w:szCs w:val="18"/>
                <w:u w:val="single"/>
                <w14:ligatures w14:val="none"/>
              </w:rPr>
              <w:t>БІЛІКТІЛІГІ</w:t>
            </w:r>
          </w:p>
        </w:tc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5312705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Дене шынықтыру пәні мұғалімі</w:t>
            </w:r>
          </w:p>
          <w:p w14:paraId="39B2B778" w14:textId="1231FBED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Волейбол спорты бойынша аудан жүлдегері</w:t>
            </w:r>
          </w:p>
          <w:p w14:paraId="18354978" w14:textId="77777777" w:rsidR="00CF22E5" w:rsidRPr="006E587E" w:rsidRDefault="00CF22E5" w:rsidP="00CF22E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262626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262626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6A5B55" w:rsidRPr="006E587E" w14:paraId="03F035AB" w14:textId="77777777" w:rsidTr="00CF22E5">
        <w:trPr>
          <w:trHeight w:val="883"/>
        </w:trPr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D6DBE1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524F2F32" w14:textId="77777777" w:rsidR="00CF22E5" w:rsidRPr="006E587E" w:rsidRDefault="00CF22E5" w:rsidP="00CF22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741B47"/>
                <w:kern w:val="0"/>
                <w:sz w:val="18"/>
                <w:szCs w:val="18"/>
                <w14:ligatures w14:val="none"/>
              </w:rPr>
            </w:pPr>
            <w:bookmarkStart w:id="2" w:name="_2vmd3pd4vxzr"/>
            <w:bookmarkEnd w:id="2"/>
            <w:r w:rsidRPr="006E587E">
              <w:rPr>
                <w:rFonts w:ascii="Times New Roman" w:hAnsi="Times New Roman" w:cs="Times New Roman"/>
                <w:b/>
                <w:bCs/>
                <w:color w:val="741B47"/>
                <w:kern w:val="0"/>
                <w:sz w:val="18"/>
                <w:szCs w:val="18"/>
                <w:u w:val="single"/>
                <w14:ligatures w14:val="none"/>
              </w:rPr>
              <w:t>КӘСІБИ ДАҒДЫЛАРЫ</w:t>
            </w:r>
          </w:p>
        </w:tc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42D262E9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Тілді білу: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қазақша, орысша-еркін, ағылшынша – сөздік бойынша .</w:t>
            </w:r>
          </w:p>
          <w:p w14:paraId="1C296501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Оқытудың қазіргі заманғы әдістерін енгізу</w:t>
            </w:r>
          </w:p>
          <w:p w14:paraId="7B14A177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color w:val="000000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Цифрлық сауаттылық:</w:t>
            </w:r>
            <w:r w:rsidRPr="006E587E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 MS Word, MS PowerPoint, </w:t>
            </w:r>
            <w:r w:rsidRPr="006E587E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shd w:val="clear" w:color="auto" w:fill="FFFFFF"/>
                <w14:ligatures w14:val="none"/>
              </w:rPr>
              <w:t>WPS Office</w:t>
            </w:r>
            <w:r w:rsidRPr="006E587E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. </w:t>
            </w:r>
          </w:p>
          <w:p w14:paraId="618344B8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color w:val="000000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Коммуникация және көшбасшылық қабілет</w:t>
            </w:r>
          </w:p>
        </w:tc>
      </w:tr>
      <w:tr w:rsidR="006A5B55" w:rsidRPr="006E587E" w14:paraId="67968A7A" w14:textId="77777777" w:rsidTr="00CF22E5">
        <w:trPr>
          <w:trHeight w:val="578"/>
        </w:trPr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D6DBE1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31478709" w14:textId="77777777" w:rsidR="00CF22E5" w:rsidRPr="006E587E" w:rsidRDefault="00CF22E5" w:rsidP="00CF22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741B47"/>
                <w:kern w:val="0"/>
                <w:sz w:val="18"/>
                <w:szCs w:val="18"/>
                <w14:ligatures w14:val="none"/>
              </w:rPr>
            </w:pPr>
            <w:bookmarkStart w:id="3" w:name="_jdnxk0e0poir"/>
            <w:bookmarkEnd w:id="3"/>
            <w:r w:rsidRPr="006E587E">
              <w:rPr>
                <w:rFonts w:ascii="Times New Roman" w:hAnsi="Times New Roman" w:cs="Times New Roman"/>
                <w:b/>
                <w:bCs/>
                <w:color w:val="741B47"/>
                <w:kern w:val="0"/>
                <w:sz w:val="18"/>
                <w:szCs w:val="18"/>
                <w:u w:val="single"/>
                <w14:ligatures w14:val="none"/>
              </w:rPr>
              <w:t>ЖЕКЕ ҚАСИЕТТЕРІ</w:t>
            </w:r>
          </w:p>
        </w:tc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20143AAA" w14:textId="77777777" w:rsidR="00CF22E5" w:rsidRPr="006E587E" w:rsidRDefault="00CF22E5" w:rsidP="00CF22E5">
            <w:pPr>
              <w:shd w:val="clear" w:color="auto" w:fill="FFFFFF"/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shd w:val="clear" w:color="auto" w:fill="FFFFFF"/>
                <w14:ligatures w14:val="none"/>
              </w:rPr>
              <w:t>сын тұрғысынан ойлау;  </w:t>
            </w:r>
          </w:p>
          <w:p w14:paraId="431B4FCB" w14:textId="77777777" w:rsidR="00CF22E5" w:rsidRPr="006E587E" w:rsidRDefault="00CF22E5" w:rsidP="00CF22E5">
            <w:pPr>
              <w:shd w:val="clear" w:color="auto" w:fill="FFFFFF"/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shd w:val="clear" w:color="auto" w:fill="FFFFFF"/>
                <w14:ligatures w14:val="none"/>
              </w:rPr>
              <w:t>аудиториямен жұмыс істеу дағдылары;  </w:t>
            </w:r>
          </w:p>
          <w:p w14:paraId="09D0F5E4" w14:textId="77777777" w:rsidR="00CF22E5" w:rsidRPr="006E587E" w:rsidRDefault="00CF22E5" w:rsidP="00CF22E5">
            <w:pPr>
              <w:shd w:val="clear" w:color="auto" w:fill="FFFFFF"/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shd w:val="clear" w:color="auto" w:fill="FFFFFF"/>
                <w14:ligatures w14:val="none"/>
              </w:rPr>
              <w:t>кері байланыс беру қабілеті;  </w:t>
            </w:r>
          </w:p>
          <w:p w14:paraId="3075E8D2" w14:textId="77777777" w:rsidR="00CF22E5" w:rsidRPr="006E587E" w:rsidRDefault="00CF22E5" w:rsidP="00CF22E5">
            <w:pPr>
              <w:shd w:val="clear" w:color="auto" w:fill="FFFFFF"/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shd w:val="clear" w:color="auto" w:fill="FFFFFF"/>
                <w14:ligatures w14:val="none"/>
              </w:rPr>
              <w:t>командалық жұмысқа қабілеті;</w:t>
            </w:r>
          </w:p>
          <w:p w14:paraId="36719496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Жауапкершілікті, жан-жақтылық, ұйымдастырушылық және басқарушылық қабілеттері,</w:t>
            </w:r>
          </w:p>
          <w:p w14:paraId="3E5DFF3B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Талапшыл, алдына қойған міндеттерге шығармашылық көзқарас </w:t>
            </w:r>
          </w:p>
          <w:p w14:paraId="371551E0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Сауатты жазбаша және ауызша сөйлеу</w:t>
            </w:r>
          </w:p>
          <w:p w14:paraId="47F2D73D" w14:textId="77777777" w:rsidR="00CF22E5" w:rsidRPr="006E587E" w:rsidRDefault="00CF22E5" w:rsidP="00CF22E5">
            <w:pPr>
              <w:shd w:val="clear" w:color="auto" w:fill="FFFFFF"/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Балалармен ортақ тіл таба білу</w:t>
            </w:r>
          </w:p>
          <w:p w14:paraId="4A382955" w14:textId="77777777" w:rsidR="00CF22E5" w:rsidRPr="006E587E" w:rsidRDefault="00CF22E5" w:rsidP="00CF22E5">
            <w:pPr>
              <w:shd w:val="clear" w:color="auto" w:fill="FFFFFF"/>
              <w:spacing w:after="150" w:line="240" w:lineRule="auto"/>
              <w:ind w:left="540"/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54290C" w:rsidRPr="006E587E" w14:paraId="2B9A7BA5" w14:textId="77777777" w:rsidTr="00CF22E5">
        <w:trPr>
          <w:trHeight w:val="813"/>
        </w:trPr>
        <w:tc>
          <w:tcPr>
            <w:tcW w:w="0" w:type="auto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D6DBE1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54B5A0B" w14:textId="4AAAAC53" w:rsidR="00CF22E5" w:rsidRPr="00CD2C00" w:rsidRDefault="00CF22E5" w:rsidP="00CF22E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8"/>
                <w:u w:val="single"/>
                <w:lang w:val="kk-KZ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8"/>
                <w:u w:val="single"/>
                <w14:ligatures w14:val="none"/>
              </w:rPr>
              <w:t>КӘСІБИ ДАҒДЫЛАР</w:t>
            </w:r>
            <w:r w:rsidR="00CD2C00"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8"/>
                <w:u w:val="single"/>
                <w:lang w:val="kk-KZ"/>
                <w14:ligatures w14:val="none"/>
              </w:rPr>
              <w:t>ы</w:t>
            </w:r>
          </w:p>
        </w:tc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06CA04CF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Іскерлік этикетті білу;</w:t>
            </w:r>
          </w:p>
          <w:p w14:paraId="0F271E24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Әртүрлі оқу процесін ұйымдастыру дағдылары;</w:t>
            </w:r>
          </w:p>
          <w:p w14:paraId="6ABC139B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Педагогика және оқыту психологиясын білу.</w:t>
            </w:r>
          </w:p>
        </w:tc>
        <w:tc>
          <w:tcPr>
            <w:tcW w:w="0" w:type="auto"/>
            <w:vAlign w:val="center"/>
            <w:hideMark/>
          </w:tcPr>
          <w:p w14:paraId="4C491AEB" w14:textId="77777777" w:rsidR="00CF22E5" w:rsidRPr="006E587E" w:rsidRDefault="00CF22E5" w:rsidP="00CF22E5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54290C" w:rsidRPr="006E587E" w14:paraId="3FEB619A" w14:textId="77777777" w:rsidTr="00CF22E5">
        <w:trPr>
          <w:trHeight w:val="1054"/>
        </w:trPr>
        <w:tc>
          <w:tcPr>
            <w:tcW w:w="0" w:type="auto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D6DBE1"/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60862D59" w14:textId="77777777" w:rsidR="00CF22E5" w:rsidRPr="006E587E" w:rsidRDefault="00CF22E5" w:rsidP="00CF22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741B47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Times New Roman" w:hAnsi="Times New Roman" w:cs="Times New Roman"/>
                <w:b/>
                <w:bCs/>
                <w:color w:val="741B47"/>
                <w:kern w:val="0"/>
                <w:sz w:val="18"/>
                <w:szCs w:val="18"/>
                <w:u w:val="single"/>
                <w14:ligatures w14:val="none"/>
              </w:rPr>
              <w:t>ҚОСЫМША АҚПАРАТ:</w:t>
            </w:r>
          </w:p>
        </w:tc>
        <w:tc>
          <w:tcPr>
            <w:tcW w:w="0" w:type="auto"/>
            <w:gridSpan w:val="2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tcMar>
              <w:top w:w="15" w:type="dxa"/>
              <w:left w:w="150" w:type="dxa"/>
              <w:bottom w:w="15" w:type="dxa"/>
              <w:right w:w="150" w:type="dxa"/>
            </w:tcMar>
            <w:hideMark/>
          </w:tcPr>
          <w:p w14:paraId="1686A951" w14:textId="77777777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color w:val="7F7F7F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color w:val="7F7F7F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18"/>
                <w:szCs w:val="18"/>
                <w14:ligatures w14:val="none"/>
              </w:rPr>
              <w:t>Қызығушылығы</w:t>
            </w:r>
            <w:r w:rsidRPr="006E587E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: Волейбол спорты мен шұғылдану,бос уақытта өзімді дамыту.</w:t>
            </w:r>
          </w:p>
          <w:p w14:paraId="471A572D" w14:textId="17FD914D" w:rsidR="00CF22E5" w:rsidRPr="006E587E" w:rsidRDefault="00CF22E5" w:rsidP="00CF22E5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color w:val="7F7F7F"/>
                <w:kern w:val="0"/>
                <w:sz w:val="18"/>
                <w:szCs w:val="18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color w:val="7F7F7F"/>
                <w:kern w:val="0"/>
                <w:sz w:val="18"/>
                <w:szCs w:val="18"/>
                <w14:ligatures w14:val="none"/>
              </w:rPr>
              <w:lastRenderedPageBreak/>
              <w:t>• </w:t>
            </w:r>
            <w:r w:rsidRPr="006E587E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14:ligatures w14:val="none"/>
              </w:rPr>
              <w:t>Университетішілік волейбол спорты бойынша жарыстардың,2 орын жүлдегері</w:t>
            </w:r>
          </w:p>
          <w:p w14:paraId="0ED7F1DE" w14:textId="29F3FB43" w:rsidR="00636777" w:rsidRDefault="00CF22E5" w:rsidP="00636777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val="kk-KZ"/>
                <w14:ligatures w14:val="none"/>
              </w:rPr>
            </w:pPr>
            <w:r w:rsidRPr="006E587E">
              <w:rPr>
                <w:rFonts w:ascii="Symbol" w:eastAsia="Times New Roman" w:hAnsi="Symbol" w:cs="Times New Roman"/>
                <w:kern w:val="0"/>
                <w:sz w:val="18"/>
                <w:szCs w:val="18"/>
                <w14:ligatures w14:val="none"/>
              </w:rPr>
              <w:t>• </w:t>
            </w:r>
            <w:r w:rsidRPr="006E587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Аудан,облыс бойынша волейбол спортынан жүлделі орындар иелендім</w:t>
            </w:r>
          </w:p>
          <w:p w14:paraId="2E46BB72" w14:textId="77777777" w:rsidR="00636777" w:rsidRPr="00636777" w:rsidRDefault="00636777" w:rsidP="00636777">
            <w:pPr>
              <w:spacing w:after="0" w:line="240" w:lineRule="auto"/>
              <w:ind w:hanging="270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val="kk-KZ"/>
                <w14:ligatures w14:val="none"/>
              </w:rPr>
            </w:pPr>
          </w:p>
          <w:p w14:paraId="1C215631" w14:textId="77777777" w:rsidR="00CF22E5" w:rsidRDefault="00CF22E5" w:rsidP="00CF22E5">
            <w:pPr>
              <w:spacing w:after="0" w:line="240" w:lineRule="auto"/>
              <w:ind w:left="540"/>
              <w:rPr>
                <w:rFonts w:ascii="Times New Roman" w:hAnsi="Times New Roman" w:cs="Times New Roman"/>
                <w:color w:val="7F7F7F"/>
                <w:kern w:val="0"/>
                <w:sz w:val="18"/>
                <w:szCs w:val="18"/>
                <w:lang w:val="ru-RU"/>
                <w14:ligatures w14:val="none"/>
              </w:rPr>
            </w:pPr>
            <w:r w:rsidRPr="006E587E">
              <w:rPr>
                <w:rFonts w:ascii="Times New Roman" w:hAnsi="Times New Roman" w:cs="Times New Roman"/>
                <w:color w:val="7F7F7F"/>
                <w:kern w:val="0"/>
                <w:sz w:val="18"/>
                <w:szCs w:val="18"/>
                <w14:ligatures w14:val="none"/>
              </w:rPr>
              <w:t> </w:t>
            </w:r>
          </w:p>
          <w:p w14:paraId="4A6C3AC8" w14:textId="77777777" w:rsidR="001E022B" w:rsidRDefault="001E022B" w:rsidP="00CF22E5">
            <w:pPr>
              <w:spacing w:after="0" w:line="240" w:lineRule="auto"/>
              <w:ind w:left="540"/>
              <w:rPr>
                <w:rFonts w:ascii="Times New Roman" w:hAnsi="Times New Roman" w:cs="Times New Roman"/>
                <w:color w:val="7F7F7F"/>
                <w:kern w:val="0"/>
                <w:sz w:val="18"/>
                <w:szCs w:val="18"/>
                <w:lang w:val="ru-RU"/>
                <w14:ligatures w14:val="none"/>
              </w:rPr>
            </w:pPr>
          </w:p>
          <w:p w14:paraId="081EB073" w14:textId="77777777" w:rsidR="001E022B" w:rsidRPr="001E022B" w:rsidRDefault="001E022B" w:rsidP="00CF22E5">
            <w:pPr>
              <w:spacing w:after="0" w:line="240" w:lineRule="auto"/>
              <w:ind w:left="540"/>
              <w:rPr>
                <w:rFonts w:ascii="Times New Roman" w:hAnsi="Times New Roman" w:cs="Times New Roman"/>
                <w:color w:val="7F7F7F"/>
                <w:kern w:val="0"/>
                <w:sz w:val="18"/>
                <w:szCs w:val="18"/>
                <w:lang w:val="ru-RU"/>
                <w14:ligatures w14:val="none"/>
              </w:rPr>
            </w:pPr>
          </w:p>
        </w:tc>
        <w:tc>
          <w:tcPr>
            <w:tcW w:w="0" w:type="auto"/>
            <w:vAlign w:val="center"/>
            <w:hideMark/>
          </w:tcPr>
          <w:p w14:paraId="1C63E8EC" w14:textId="77777777" w:rsidR="00CF22E5" w:rsidRPr="006E587E" w:rsidRDefault="00CF22E5" w:rsidP="00CF22E5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7A7368B4" w14:textId="77777777" w:rsidR="006E587E" w:rsidRDefault="006E587E" w:rsidP="006E587E">
      <w:pPr>
        <w:spacing w:after="150" w:line="240" w:lineRule="auto"/>
        <w:ind w:left="-630"/>
        <w:rPr>
          <w:rFonts w:ascii="Times New Roman" w:hAnsi="Times New Roman" w:cs="Times New Roman"/>
          <w:color w:val="000000"/>
          <w:kern w:val="0"/>
          <w:sz w:val="18"/>
          <w:szCs w:val="18"/>
          <w:lang w:val="kk-KZ"/>
          <w14:ligatures w14:val="none"/>
        </w:rPr>
      </w:pPr>
      <w:r w:rsidRPr="006E587E">
        <w:rPr>
          <w:rFonts w:ascii="Times New Roman" w:hAnsi="Times New Roman" w:cs="Times New Roman"/>
          <w:color w:val="000000"/>
          <w:kern w:val="0"/>
          <w:sz w:val="18"/>
          <w:szCs w:val="18"/>
          <w14:ligatures w14:val="none"/>
        </w:rPr>
        <w:t> </w:t>
      </w:r>
    </w:p>
    <w:p w14:paraId="75733E8A" w14:textId="77777777" w:rsidR="00636777" w:rsidRDefault="00636777" w:rsidP="006E587E">
      <w:pPr>
        <w:spacing w:after="150" w:line="240" w:lineRule="auto"/>
        <w:ind w:left="-630"/>
        <w:rPr>
          <w:rFonts w:ascii="Times New Roman" w:hAnsi="Times New Roman" w:cs="Times New Roman"/>
          <w:color w:val="000000"/>
          <w:kern w:val="0"/>
          <w:sz w:val="18"/>
          <w:szCs w:val="18"/>
          <w:lang w:val="kk-KZ"/>
          <w14:ligatures w14:val="none"/>
        </w:rPr>
      </w:pPr>
    </w:p>
    <w:p w14:paraId="00246A31" w14:textId="77777777" w:rsidR="00636777" w:rsidRDefault="00636777" w:rsidP="006E587E">
      <w:pPr>
        <w:spacing w:after="150" w:line="240" w:lineRule="auto"/>
        <w:ind w:left="-630"/>
        <w:rPr>
          <w:rFonts w:ascii="Times New Roman" w:hAnsi="Times New Roman" w:cs="Times New Roman"/>
          <w:color w:val="000000"/>
          <w:kern w:val="0"/>
          <w:sz w:val="18"/>
          <w:szCs w:val="18"/>
          <w:lang w:val="kk-KZ"/>
          <w14:ligatures w14:val="none"/>
        </w:rPr>
      </w:pPr>
    </w:p>
    <w:p w14:paraId="7F5F1406" w14:textId="77777777" w:rsidR="00636777" w:rsidRDefault="00636777" w:rsidP="006E587E">
      <w:pPr>
        <w:spacing w:after="150" w:line="240" w:lineRule="auto"/>
        <w:ind w:left="-630"/>
        <w:rPr>
          <w:rFonts w:ascii="Times New Roman" w:hAnsi="Times New Roman" w:cs="Times New Roman"/>
          <w:color w:val="000000"/>
          <w:kern w:val="0"/>
          <w:sz w:val="18"/>
          <w:szCs w:val="18"/>
          <w:lang w:val="kk-KZ"/>
          <w14:ligatures w14:val="none"/>
        </w:rPr>
      </w:pPr>
    </w:p>
    <w:p w14:paraId="1E9C2C6A" w14:textId="77777777" w:rsidR="00636777" w:rsidRDefault="00636777" w:rsidP="006E587E">
      <w:pPr>
        <w:spacing w:after="150" w:line="240" w:lineRule="auto"/>
        <w:ind w:left="-630"/>
        <w:rPr>
          <w:rFonts w:ascii="Times New Roman" w:hAnsi="Times New Roman" w:cs="Times New Roman"/>
          <w:color w:val="000000"/>
          <w:kern w:val="0"/>
          <w:sz w:val="18"/>
          <w:szCs w:val="18"/>
          <w:lang w:val="kk-KZ"/>
          <w14:ligatures w14:val="none"/>
        </w:rPr>
      </w:pPr>
    </w:p>
    <w:p w14:paraId="00811C6D" w14:textId="77777777" w:rsidR="00B01F49" w:rsidRDefault="00B01F49" w:rsidP="006E587E">
      <w:pPr>
        <w:spacing w:after="150" w:line="240" w:lineRule="auto"/>
        <w:ind w:left="-630"/>
        <w:rPr>
          <w:rFonts w:ascii="Times New Roman" w:hAnsi="Times New Roman" w:cs="Times New Roman"/>
          <w:color w:val="000000"/>
          <w:kern w:val="0"/>
          <w:sz w:val="18"/>
          <w:szCs w:val="18"/>
          <w:lang w:val="kk-KZ"/>
          <w14:ligatures w14:val="none"/>
        </w:rPr>
      </w:pPr>
    </w:p>
    <w:p w14:paraId="60ACCA17" w14:textId="77777777" w:rsidR="00636777" w:rsidRDefault="00636777" w:rsidP="006E587E">
      <w:pPr>
        <w:spacing w:after="150" w:line="240" w:lineRule="auto"/>
        <w:ind w:left="-630"/>
        <w:rPr>
          <w:rFonts w:ascii="Times New Roman" w:hAnsi="Times New Roman" w:cs="Times New Roman"/>
          <w:color w:val="000000"/>
          <w:kern w:val="0"/>
          <w:sz w:val="18"/>
          <w:szCs w:val="18"/>
          <w:lang w:val="kk-KZ"/>
          <w14:ligatures w14:val="none"/>
        </w:rPr>
      </w:pPr>
    </w:p>
    <w:p w14:paraId="0C30ED87" w14:textId="77777777" w:rsidR="00636777" w:rsidRDefault="00636777" w:rsidP="006E587E">
      <w:pPr>
        <w:spacing w:after="150" w:line="240" w:lineRule="auto"/>
        <w:ind w:left="-630"/>
        <w:rPr>
          <w:rFonts w:ascii="Times New Roman" w:hAnsi="Times New Roman" w:cs="Times New Roman"/>
          <w:color w:val="000000"/>
          <w:kern w:val="0"/>
          <w:sz w:val="18"/>
          <w:szCs w:val="18"/>
          <w:lang w:val="kk-KZ"/>
          <w14:ligatures w14:val="none"/>
        </w:rPr>
      </w:pPr>
    </w:p>
    <w:tbl>
      <w:tblPr>
        <w:tblW w:w="18340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  <w:gridCol w:w="7681"/>
      </w:tblGrid>
      <w:tr w:rsidR="00636777" w:rsidRPr="00636777" w14:paraId="7F9FBAAE" w14:textId="77777777" w:rsidTr="00F72BE3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61BC4BC" w14:textId="4646DE86" w:rsidR="00636777" w:rsidRPr="00636777" w:rsidRDefault="00335EBD" w:rsidP="00636777">
            <w:pPr>
              <w:widowControl w:val="0"/>
              <w:spacing w:after="0" w:line="276" w:lineRule="auto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en-GB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kern w:val="0"/>
                <w:u w:val="single"/>
                <w:lang w:val="en-GB"/>
              </w:rPr>
              <w:drawing>
                <wp:anchor distT="0" distB="0" distL="114300" distR="114300" simplePos="0" relativeHeight="251660288" behindDoc="0" locked="0" layoutInCell="1" allowOverlap="1" wp14:anchorId="27D3944C" wp14:editId="1ABDB0D4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222250</wp:posOffset>
                  </wp:positionV>
                  <wp:extent cx="1617980" cy="2153920"/>
                  <wp:effectExtent l="0" t="0" r="0" b="5080"/>
                  <wp:wrapTopAndBottom/>
                  <wp:docPr id="22410346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103461" name="Рисунок 224103461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80" cy="215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2574CF2" w14:textId="144AFE7A" w:rsidR="00636777" w:rsidRPr="00636777" w:rsidRDefault="00D031A7" w:rsidP="0063677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Cs/>
                <w:kern w:val="0"/>
                <w:lang w:val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>Оразгали Дани</w:t>
            </w:r>
            <w:r w:rsidR="00B01F49">
              <w:rPr>
                <w:rFonts w:ascii="Times New Roman" w:eastAsia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>ал</w:t>
            </w:r>
            <w:r>
              <w:rPr>
                <w:rFonts w:ascii="Times New Roman" w:eastAsia="Times New Roman" w:hAnsi="Times New Roman" w:cs="Times New Roman"/>
                <w:b/>
                <w:bCs/>
                <w:kern w:val="0"/>
                <w:lang w:val="kk-KZ"/>
                <w14:ligatures w14:val="none"/>
              </w:rPr>
              <w:t xml:space="preserve"> Болаткалиевич</w:t>
            </w:r>
            <w:r w:rsidR="00636777"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  <w:t>Преподаватель (учитель)</w:t>
            </w:r>
          </w:p>
          <w:p w14:paraId="6A2FA1EC" w14:textId="6AB984C4" w:rsidR="00636777" w:rsidRPr="00636777" w:rsidRDefault="00636777" w:rsidP="0063677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bCs/>
                <w:kern w:val="0"/>
                <w:lang w:val="ru-RU"/>
                <w14:ligatures w14:val="none"/>
              </w:rPr>
              <w:t>Образование: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  <w:t>г. Талдыкорган, Жетысуский университет имени Ильяса Жансугурова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  <w:t>Факультет физической культуры и искусства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  <w:t>Студент 4 курса специальности «Физическая культура»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  <w:t>Образовательная программа: 6В01402 – Физическая культура</w:t>
            </w:r>
          </w:p>
          <w:p w14:paraId="3902AF71" w14:textId="25D3C14E" w:rsidR="00823B33" w:rsidRDefault="00636777" w:rsidP="00CA0472">
            <w:pPr>
              <w:spacing w:after="0" w:line="240" w:lineRule="auto"/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kk-KZ" w:eastAsia="en-US"/>
                <w14:ligatures w14:val="none"/>
              </w:rPr>
            </w:pPr>
            <w:r w:rsidRPr="00636777">
              <w:rPr>
                <w:rFonts w:ascii="Times New Roman" w:eastAsiaTheme="minorHAnsi" w:hAnsi="Times New Roman" w:cs="Times New Roman"/>
                <w:b/>
                <w:bCs/>
                <w:kern w:val="0"/>
                <w:sz w:val="22"/>
                <w:szCs w:val="22"/>
                <w:lang w:val="ru-RU" w:eastAsia="en-US"/>
                <w14:ligatures w14:val="none"/>
              </w:rPr>
              <w:t>Дата рождения: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ru-RU" w:eastAsia="en-US"/>
                <w14:ligatures w14:val="none"/>
              </w:rPr>
              <w:t xml:space="preserve"> </w:t>
            </w:r>
            <w:r w:rsidR="00CA0472" w:rsidRPr="008C182A">
              <w:rPr>
                <w:rFonts w:ascii="Times New Roman" w:hAnsi="Times New Roman" w:cs="Times New Roman"/>
                <w:color w:val="313A43"/>
                <w:kern w:val="0"/>
                <w:sz w:val="22"/>
                <w:szCs w:val="22"/>
                <w:lang w:val="kk-KZ"/>
                <w14:ligatures w14:val="none"/>
              </w:rPr>
              <w:t>10.03.2005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ru-RU" w:eastAsia="en-US"/>
                <w14:ligatures w14:val="none"/>
              </w:rPr>
              <w:br/>
            </w:r>
            <w:r w:rsidRPr="00636777">
              <w:rPr>
                <w:rFonts w:ascii="Times New Roman" w:eastAsiaTheme="minorHAnsi" w:hAnsi="Times New Roman" w:cs="Times New Roman"/>
                <w:b/>
                <w:bCs/>
                <w:kern w:val="0"/>
                <w:sz w:val="22"/>
                <w:szCs w:val="22"/>
                <w:lang w:val="ru-RU" w:eastAsia="en-US"/>
                <w14:ligatures w14:val="none"/>
              </w:rPr>
              <w:t>Город/Регион:</w:t>
            </w:r>
            <w:r w:rsidR="009B023C">
              <w:t xml:space="preserve"> </w:t>
            </w:r>
            <w:r w:rsidR="009B023C" w:rsidRPr="009B023C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kk-KZ" w:eastAsia="en-US"/>
                <w14:ligatures w14:val="none"/>
              </w:rPr>
              <w:t>Жетысуская область, Саркандский район, село</w:t>
            </w:r>
            <w:r w:rsidR="00823B33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kk-KZ" w:eastAsia="en-US"/>
                <w14:ligatures w14:val="none"/>
              </w:rPr>
              <w:t xml:space="preserve"> Екиаша.</w:t>
            </w:r>
          </w:p>
          <w:p w14:paraId="4063DBEA" w14:textId="11466F8E" w:rsidR="00636777" w:rsidRPr="00636777" w:rsidRDefault="00636777" w:rsidP="00CA0472">
            <w:pPr>
              <w:spacing w:after="0" w:line="240" w:lineRule="auto"/>
              <w:rPr>
                <w:rFonts w:ascii="Times New Roman" w:hAnsi="Times New Roman" w:cs="Times New Roman"/>
                <w:color w:val="313A43"/>
                <w:kern w:val="0"/>
                <w:sz w:val="20"/>
                <w:szCs w:val="20"/>
                <w:lang w:val="kk-KZ"/>
                <w14:ligatures w14:val="none"/>
              </w:rPr>
            </w:pPr>
            <w:r w:rsidRPr="00636777">
              <w:rPr>
                <w:rFonts w:ascii="Times New Roman" w:eastAsiaTheme="minorHAnsi" w:hAnsi="Times New Roman" w:cs="Times New Roman"/>
                <w:b/>
                <w:bCs/>
                <w:kern w:val="0"/>
                <w:sz w:val="22"/>
                <w:szCs w:val="22"/>
                <w:lang w:val="ru-RU" w:eastAsia="en-US"/>
                <w14:ligatures w14:val="none"/>
              </w:rPr>
              <w:t>Семейное положение: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ru-RU" w:eastAsia="en-US"/>
                <w14:ligatures w14:val="none"/>
              </w:rPr>
              <w:t xml:space="preserve"> Не 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kk-KZ" w:eastAsia="en-US"/>
                <w14:ligatures w14:val="none"/>
              </w:rPr>
              <w:t>женат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ru-RU" w:eastAsia="en-US"/>
                <w14:ligatures w14:val="none"/>
              </w:rPr>
              <w:br/>
            </w:r>
            <w:r w:rsidRPr="00636777">
              <w:rPr>
                <w:rFonts w:ascii="Times New Roman" w:eastAsiaTheme="minorHAnsi" w:hAnsi="Times New Roman" w:cs="Times New Roman"/>
                <w:b/>
                <w:bCs/>
                <w:kern w:val="0"/>
                <w:sz w:val="22"/>
                <w:szCs w:val="22"/>
                <w:lang w:val="ru-RU" w:eastAsia="en-US"/>
                <w14:ligatures w14:val="none"/>
              </w:rPr>
              <w:t>Телефон: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ru-RU" w:eastAsia="en-US"/>
                <w14:ligatures w14:val="none"/>
              </w:rPr>
              <w:t xml:space="preserve"> </w:t>
            </w:r>
            <w:r w:rsidR="00823B33" w:rsidRPr="00E62380">
              <w:rPr>
                <w:rFonts w:ascii="Times New Roman" w:hAnsi="Times New Roman" w:cs="Times New Roman"/>
                <w:color w:val="313A43"/>
                <w:kern w:val="0"/>
                <w:sz w:val="20"/>
                <w:szCs w:val="20"/>
                <w14:ligatures w14:val="none"/>
              </w:rPr>
              <w:t>8777</w:t>
            </w:r>
            <w:r w:rsidR="00823B33" w:rsidRPr="00E62380">
              <w:rPr>
                <w:rFonts w:ascii="Times New Roman" w:hAnsi="Times New Roman" w:cs="Times New Roman"/>
                <w:color w:val="313A43"/>
                <w:kern w:val="0"/>
                <w:sz w:val="20"/>
                <w:szCs w:val="20"/>
                <w:lang w:val="kk-KZ"/>
                <w14:ligatures w14:val="none"/>
              </w:rPr>
              <w:t>2610287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ru-RU" w:eastAsia="en-US"/>
                <w14:ligatures w14:val="none"/>
              </w:rPr>
              <w:br/>
            </w:r>
            <w:r w:rsidRPr="00636777">
              <w:rPr>
                <w:rFonts w:ascii="Times New Roman" w:eastAsiaTheme="minorHAnsi" w:hAnsi="Times New Roman" w:cs="Times New Roman"/>
                <w:b/>
                <w:bCs/>
                <w:kern w:val="0"/>
                <w:sz w:val="22"/>
                <w:szCs w:val="22"/>
                <w:lang w:val="ru-RU" w:eastAsia="en-US"/>
                <w14:ligatures w14:val="none"/>
              </w:rPr>
              <w:t>Электронная почта: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ru-RU" w:eastAsia="en-US"/>
                <w14:ligatures w14:val="none"/>
              </w:rPr>
              <w:t xml:space="preserve"> </w:t>
            </w:r>
            <w:r w:rsidR="00E62380" w:rsidRPr="00E62380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22"/>
                <w:szCs w:val="22"/>
                <w:lang w:val="en-GB"/>
                <w14:ligatures w14:val="none"/>
              </w:rPr>
              <w:t>orazgalidanial92@gmail.com</w:t>
            </w:r>
          </w:p>
          <w:p w14:paraId="51F8702E" w14:textId="77777777" w:rsidR="00636777" w:rsidRPr="00636777" w:rsidRDefault="00636777" w:rsidP="0063677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kern w:val="0"/>
                <w:lang w:val="kk-KZ"/>
                <w14:ligatures w14:val="none"/>
              </w:rPr>
            </w:pPr>
          </w:p>
          <w:p w14:paraId="42F47C30" w14:textId="77777777" w:rsidR="00636777" w:rsidRPr="00636777" w:rsidRDefault="00636777" w:rsidP="00636777">
            <w:pPr>
              <w:widowControl w:val="0"/>
              <w:spacing w:after="0" w:line="276" w:lineRule="auto"/>
              <w:outlineLvl w:val="1"/>
              <w:rPr>
                <w:rFonts w:ascii="Times New Roman" w:eastAsia="Arial" w:hAnsi="Times New Roman" w:cs="Times New Roman"/>
                <w:color w:val="404040"/>
                <w:kern w:val="0"/>
                <w:lang w:val="ru-RU"/>
                <w14:ligatures w14:val="none"/>
              </w:rPr>
            </w:pPr>
            <w:r w:rsidRPr="00636777">
              <w:rPr>
                <w:rFonts w:ascii="Times New Roman" w:eastAsiaTheme="minorHAnsi" w:hAnsi="Times New Roman" w:cs="Times New Roman"/>
                <w:kern w:val="0"/>
                <w:lang w:val="ru-RU" w:eastAsia="en-US"/>
                <w14:ligatures w14:val="none"/>
              </w:rPr>
              <w:t xml:space="preserve"> </w: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</w:tcPr>
          <w:p w14:paraId="384D115C" w14:textId="77777777" w:rsidR="00636777" w:rsidRPr="00636777" w:rsidRDefault="00636777" w:rsidP="00636777">
            <w:pPr>
              <w:widowControl w:val="0"/>
              <w:spacing w:after="0" w:line="276" w:lineRule="auto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kern w:val="0"/>
                <w:lang w:val="kk-KZ"/>
                <w14:ligatures w14:val="none"/>
              </w:rPr>
            </w:pPr>
          </w:p>
        </w:tc>
      </w:tr>
      <w:tr w:rsidR="00636777" w:rsidRPr="00636777" w14:paraId="0E2E6620" w14:textId="77777777" w:rsidTr="00F72BE3">
        <w:trPr>
          <w:trHeight w:val="1256"/>
        </w:trPr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CAB807" w14:textId="77777777" w:rsidR="00636777" w:rsidRDefault="00FC5E68" w:rsidP="00636777">
            <w:pPr>
              <w:widowControl w:val="0"/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t>ОПЫТ РАБОТЫ</w:t>
            </w:r>
          </w:p>
          <w:p w14:paraId="2DC99142" w14:textId="34893594" w:rsidR="00FC5E68" w:rsidRPr="00636777" w:rsidRDefault="00FC5E68" w:rsidP="00636777">
            <w:pPr>
              <w:widowControl w:val="0"/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en-US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t>УЧЕБНАЯ 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46D84E" w14:textId="77777777" w:rsidR="00BA7339" w:rsidRPr="00BA7339" w:rsidRDefault="00636777" w:rsidP="0063677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val="en-GB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bCs/>
                <w:kern w:val="0"/>
                <w:lang w:val="ru-RU"/>
                <w14:ligatures w14:val="none"/>
              </w:rPr>
              <w:t>Учитель физической культуры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</w:r>
            <w:r w:rsidRPr="00636777">
              <w:rPr>
                <w:rFonts w:ascii="Times New Roman" w:eastAsia="Times New Roman" w:hAnsi="Times New Roman" w:cs="Times New Roman"/>
                <w:i/>
                <w:iCs/>
                <w:kern w:val="0"/>
                <w:lang w:val="ru-RU"/>
                <w14:ligatures w14:val="none"/>
              </w:rPr>
              <w:t>Январь 2025 – Февраль 2025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</w:r>
            <w:r w:rsidR="00FC424B" w:rsidRPr="00BA7339">
              <w:rPr>
                <w:rFonts w:ascii="Times New Roman" w:eastAsia="Times New Roman" w:hAnsi="Times New Roman" w:cs="Times New Roman"/>
                <w:b/>
                <w:bCs/>
                <w:kern w:val="0"/>
                <w:lang w:val="ru-RU"/>
                <w14:ligatures w14:val="none"/>
              </w:rPr>
              <w:t>Жетісуская область, Сарканский район, село Екиаша, «Средняя школа Екиаша»</w:t>
            </w:r>
          </w:p>
          <w:p w14:paraId="7EBFB1F9" w14:textId="14C41AFE" w:rsidR="00636777" w:rsidRPr="00636777" w:rsidRDefault="00636777" w:rsidP="00636777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kern w:val="0"/>
                <w:lang w:val="kk-KZ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bCs/>
                <w:kern w:val="0"/>
                <w:lang w:val="ru-RU"/>
                <w14:ligatures w14:val="none"/>
              </w:rPr>
              <w:t>Учитель физической культуры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</w:r>
            <w:r w:rsidRPr="00636777">
              <w:rPr>
                <w:rFonts w:ascii="Times New Roman" w:eastAsia="Times New Roman" w:hAnsi="Times New Roman" w:cs="Times New Roman"/>
                <w:i/>
                <w:iCs/>
                <w:kern w:val="0"/>
                <w:lang w:val="ru-RU"/>
                <w14:ligatures w14:val="none"/>
              </w:rPr>
              <w:t>Январь 2026 – Апрель 2026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</w:r>
            <w:r w:rsidR="00BA7339" w:rsidRPr="00BA7339">
              <w:rPr>
                <w:rFonts w:ascii="Times New Roman" w:eastAsia="Times New Roman" w:hAnsi="Times New Roman" w:cs="Times New Roman"/>
                <w:b/>
                <w:bCs/>
                <w:kern w:val="0"/>
                <w:lang w:val="ru-RU"/>
                <w14:ligatures w14:val="none"/>
              </w:rPr>
              <w:t>Жетісуская область, Сарканский район, село Екиаша, «Средняя школа Екиаша»</w:t>
            </w:r>
          </w:p>
        </w:tc>
        <w:tc>
          <w:tcPr>
            <w:tcW w:w="7681" w:type="dxa"/>
          </w:tcPr>
          <w:p w14:paraId="1B1BA24F" w14:textId="77777777" w:rsidR="00636777" w:rsidRPr="00636777" w:rsidRDefault="00636777" w:rsidP="00636777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kern w:val="0"/>
                <w:lang w:val="kk-KZ"/>
                <w14:ligatures w14:val="none"/>
              </w:rPr>
            </w:pPr>
          </w:p>
        </w:tc>
      </w:tr>
      <w:tr w:rsidR="00636777" w:rsidRPr="00636777" w14:paraId="273BE4A8" w14:textId="77777777" w:rsidTr="00F72BE3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510A0A9" w14:textId="77777777" w:rsidR="00636777" w:rsidRPr="00636777" w:rsidRDefault="00636777" w:rsidP="00636777">
            <w:pPr>
              <w:widowControl w:val="0"/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t>ОБРАЗОВАНИЕ</w:t>
            </w:r>
          </w:p>
          <w:p w14:paraId="09F02E5E" w14:textId="77777777" w:rsidR="00636777" w:rsidRPr="00636777" w:rsidRDefault="00636777" w:rsidP="00636777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2F7DC0" w14:textId="2B32E0BE" w:rsidR="00636777" w:rsidRPr="00636777" w:rsidRDefault="00636777" w:rsidP="0063677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en-GB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bCs/>
                <w:kern w:val="0"/>
                <w:lang w:val="ru-RU"/>
                <w14:ligatures w14:val="none"/>
              </w:rPr>
              <w:t>Жетысуский университет имени Ильяса Жансугурова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>, г. Талдыкорган (2022 – 2026)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</w:r>
            <w:r w:rsidRPr="00636777">
              <w:rPr>
                <w:rFonts w:ascii="Times New Roman" w:eastAsia="Times New Roman" w:hAnsi="Times New Roman" w:cs="Times New Roman"/>
                <w:b/>
                <w:kern w:val="0"/>
                <w:lang w:val="ru-RU"/>
                <w14:ligatures w14:val="none"/>
              </w:rPr>
              <w:lastRenderedPageBreak/>
              <w:t>Факультет: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 Физической культуры и искусства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</w:r>
            <w:r w:rsidRPr="00636777">
              <w:rPr>
                <w:rFonts w:ascii="Times New Roman" w:eastAsia="Times New Roman" w:hAnsi="Times New Roman" w:cs="Times New Roman"/>
                <w:b/>
                <w:kern w:val="0"/>
                <w:lang w:val="ru-RU"/>
                <w14:ligatures w14:val="none"/>
              </w:rPr>
              <w:t>Образовательная программа: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 «Физическая культура и спорт»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br/>
            </w:r>
            <w:r w:rsidRPr="00636777">
              <w:rPr>
                <w:rFonts w:ascii="Times New Roman" w:eastAsia="Times New Roman" w:hAnsi="Times New Roman" w:cs="Times New Roman"/>
                <w:b/>
                <w:kern w:val="0"/>
                <w:lang w:val="ru-RU"/>
                <w14:ligatures w14:val="none"/>
              </w:rPr>
              <w:t>Форма обучения: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 Очная</w:t>
            </w:r>
            <w:r w:rsidRPr="00636777">
              <w:rPr>
                <w:rFonts w:ascii="Times New Roman" w:eastAsia="Times New Roman" w:hAnsi="Times New Roman" w:cs="Times New Roman"/>
                <w:b/>
                <w:kern w:val="0"/>
                <w:lang w:val="ru-RU"/>
                <w14:ligatures w14:val="none"/>
              </w:rPr>
              <w:br/>
              <w:t>Средний балл (GPA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>): 3.</w:t>
            </w:r>
            <w:r w:rsidR="0016237F">
              <w:rPr>
                <w:rFonts w:ascii="Times New Roman" w:eastAsia="Times New Roman" w:hAnsi="Times New Roman" w:cs="Times New Roman"/>
                <w:kern w:val="0"/>
                <w:lang w:val="en-GB"/>
                <w14:ligatures w14:val="none"/>
              </w:rPr>
              <w:t>0</w:t>
            </w:r>
          </w:p>
          <w:p w14:paraId="5EF81207" w14:textId="77777777" w:rsidR="00636777" w:rsidRPr="00636777" w:rsidRDefault="00636777" w:rsidP="00636777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kern w:val="0"/>
                <w:lang w:val="ru-RU"/>
                <w14:ligatures w14:val="none"/>
              </w:rPr>
            </w:pPr>
          </w:p>
        </w:tc>
        <w:tc>
          <w:tcPr>
            <w:tcW w:w="7681" w:type="dxa"/>
          </w:tcPr>
          <w:p w14:paraId="6DD88A3B" w14:textId="77777777" w:rsidR="00636777" w:rsidRPr="00636777" w:rsidRDefault="00636777" w:rsidP="0063677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kern w:val="0"/>
                <w:lang w:val="kk-KZ"/>
                <w14:ligatures w14:val="none"/>
              </w:rPr>
            </w:pPr>
          </w:p>
        </w:tc>
      </w:tr>
      <w:tr w:rsidR="00636777" w:rsidRPr="00636777" w14:paraId="21C76E7A" w14:textId="77777777" w:rsidTr="00F72BE3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FBFD82C" w14:textId="77777777" w:rsidR="00636777" w:rsidRPr="00636777" w:rsidRDefault="00636777" w:rsidP="00636777">
            <w:pPr>
              <w:widowControl w:val="0"/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t>ДОПОЛНИТЕЛЬНОЕ ОБРАЗОВАНИЕ</w:t>
            </w:r>
            <w:r w:rsidRPr="00636777">
              <w:rPr>
                <w:rFonts w:ascii="Times New Roman" w:eastAsia="Arial" w:hAnsi="Times New Roman" w:cs="Times New Roman"/>
                <w:color w:val="666666"/>
                <w:kern w:val="0"/>
                <w:u w:val="single"/>
                <w:lang w:val="ru-RU"/>
                <w14:ligatures w14:val="none"/>
              </w:rPr>
              <w:t xml:space="preserve"> </w:t>
            </w: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t>Т</w:t>
            </w: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  <w:t>РЕНИНГИ И КУРСЫ</w:t>
            </w:r>
          </w:p>
          <w:p w14:paraId="3DD4F357" w14:textId="77777777" w:rsidR="00636777" w:rsidRPr="00636777" w:rsidRDefault="00636777" w:rsidP="00636777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A2D93DF" w14:textId="77777777" w:rsidR="008637AE" w:rsidRPr="008637AE" w:rsidRDefault="008637AE" w:rsidP="00BF2054">
            <w:pPr>
              <w:contextualSpacing/>
              <w:rPr>
                <w:rFonts w:ascii="Times New Roman" w:eastAsiaTheme="minorHAnsi" w:hAnsi="Times New Roman" w:cs="Times New Roman"/>
                <w:b/>
                <w:bCs/>
                <w:kern w:val="0"/>
                <w:lang w:val="ru-RU" w:eastAsia="en-US"/>
                <w14:ligatures w14:val="none"/>
              </w:rPr>
            </w:pPr>
            <w:r w:rsidRPr="008637AE">
              <w:rPr>
                <w:rFonts w:ascii="Times New Roman" w:eastAsiaTheme="minorHAnsi" w:hAnsi="Times New Roman" w:cs="Times New Roman"/>
                <w:b/>
                <w:bCs/>
                <w:kern w:val="0"/>
                <w:lang w:val="ru-RU" w:eastAsia="en-US"/>
                <w14:ligatures w14:val="none"/>
              </w:rPr>
              <w:t xml:space="preserve">Учитель физической культуры  </w:t>
            </w:r>
          </w:p>
          <w:p w14:paraId="2D8824E7" w14:textId="118E9274" w:rsidR="00636777" w:rsidRPr="00636777" w:rsidRDefault="008637AE" w:rsidP="00BF2054">
            <w:pPr>
              <w:widowControl w:val="0"/>
              <w:spacing w:after="0" w:line="276" w:lineRule="auto"/>
              <w:outlineLvl w:val="2"/>
              <w:rPr>
                <w:rFonts w:ascii="Times New Roman" w:eastAsia="Arial" w:hAnsi="Times New Roman" w:cs="Times New Roman"/>
                <w:b/>
                <w:color w:val="262626"/>
                <w:kern w:val="0"/>
                <w:lang w:val="kk-KZ"/>
                <w14:ligatures w14:val="none"/>
              </w:rPr>
            </w:pPr>
            <w:r w:rsidRPr="008637AE">
              <w:rPr>
                <w:rFonts w:ascii="Times New Roman" w:eastAsiaTheme="minorHAnsi" w:hAnsi="Times New Roman" w:cs="Times New Roman"/>
                <w:b/>
                <w:bCs/>
                <w:kern w:val="0"/>
                <w:lang w:val="ru-RU" w:eastAsia="en-US"/>
                <w14:ligatures w14:val="none"/>
              </w:rPr>
              <w:t>Призёр районных соревнований по волейболу</w:t>
            </w:r>
          </w:p>
        </w:tc>
        <w:tc>
          <w:tcPr>
            <w:tcW w:w="7681" w:type="dxa"/>
          </w:tcPr>
          <w:p w14:paraId="5AFC72A8" w14:textId="77777777" w:rsidR="00636777" w:rsidRPr="00636777" w:rsidRDefault="00636777" w:rsidP="00636777">
            <w:pPr>
              <w:widowControl w:val="0"/>
              <w:spacing w:after="0" w:line="276" w:lineRule="auto"/>
              <w:outlineLvl w:val="2"/>
              <w:rPr>
                <w:rFonts w:ascii="Times New Roman" w:eastAsia="Arial" w:hAnsi="Times New Roman" w:cs="Times New Roman"/>
                <w:b/>
                <w:color w:val="262626"/>
                <w:kern w:val="0"/>
                <w:lang w:val="kk-KZ"/>
                <w14:ligatures w14:val="none"/>
              </w:rPr>
            </w:pPr>
          </w:p>
        </w:tc>
      </w:tr>
      <w:tr w:rsidR="00636777" w:rsidRPr="00636777" w14:paraId="6F05721E" w14:textId="77777777" w:rsidTr="00F72BE3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AE5F0D2" w14:textId="77777777" w:rsidR="00636777" w:rsidRPr="00636777" w:rsidRDefault="00636777" w:rsidP="00636777">
            <w:pPr>
              <w:widowControl w:val="0"/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uk-UA"/>
                <w14:ligatures w14:val="none"/>
              </w:rPr>
            </w:pPr>
            <w:bookmarkStart w:id="4" w:name="_sjyyv43lhsp0" w:colFirst="0" w:colLast="0"/>
            <w:bookmarkEnd w:id="4"/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ru-RU"/>
                <w14:ligatures w14:val="none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2549276" w14:textId="77777777" w:rsidR="00636777" w:rsidRPr="00636777" w:rsidRDefault="00636777" w:rsidP="00636777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kern w:val="0"/>
                <w:lang w:val="ru-RU"/>
                <w14:ligatures w14:val="none"/>
              </w:rPr>
              <w:t>Владение языками: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 казахский и русский – свободно, английский – со словарём</w:t>
            </w:r>
          </w:p>
          <w:p w14:paraId="6183A18A" w14:textId="77777777" w:rsidR="00636777" w:rsidRPr="00636777" w:rsidRDefault="00636777" w:rsidP="00636777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>Внедрение современных методов обучения</w:t>
            </w:r>
          </w:p>
          <w:p w14:paraId="11D921D3" w14:textId="77777777" w:rsidR="00636777" w:rsidRPr="00636777" w:rsidRDefault="00636777" w:rsidP="00636777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kern w:val="0"/>
                <w:lang w:val="ru-RU"/>
                <w14:ligatures w14:val="none"/>
              </w:rPr>
              <w:t>Цифровая</w:t>
            </w:r>
            <w:r w:rsidRPr="00636777">
              <w:rPr>
                <w:rFonts w:ascii="Times New Roman" w:eastAsia="Times New Roman" w:hAnsi="Times New Roman" w:cs="Times New Roman"/>
                <w:b/>
                <w:kern w:val="0"/>
                <w:lang w:val="en-US"/>
                <w14:ligatures w14:val="none"/>
              </w:rPr>
              <w:t xml:space="preserve"> </w:t>
            </w:r>
            <w:r w:rsidRPr="00636777">
              <w:rPr>
                <w:rFonts w:ascii="Times New Roman" w:eastAsia="Times New Roman" w:hAnsi="Times New Roman" w:cs="Times New Roman"/>
                <w:b/>
                <w:kern w:val="0"/>
                <w:lang w:val="ru-RU"/>
                <w14:ligatures w14:val="none"/>
              </w:rPr>
              <w:t>грамотность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t>: MS Word, MS PowerPoint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kk-KZ"/>
                <w14:ligatures w14:val="none"/>
              </w:rPr>
              <w:t>.</w:t>
            </w:r>
          </w:p>
          <w:p w14:paraId="51F34456" w14:textId="0457EFC7" w:rsidR="00636777" w:rsidRPr="00636777" w:rsidRDefault="00636777" w:rsidP="00EE2D5F">
            <w:pPr>
              <w:spacing w:before="100" w:beforeAutospacing="1" w:after="100" w:afterAutospacing="1" w:line="240" w:lineRule="auto"/>
              <w:ind w:left="720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</w:p>
          <w:p w14:paraId="7C918948" w14:textId="77777777" w:rsidR="00636777" w:rsidRPr="00636777" w:rsidRDefault="00636777" w:rsidP="00636777">
            <w:pPr>
              <w:widowControl w:val="0"/>
              <w:shd w:val="clear" w:color="auto" w:fill="FFFFFF"/>
              <w:spacing w:after="0" w:line="276" w:lineRule="auto"/>
              <w:ind w:left="360"/>
              <w:contextualSpacing/>
              <w:rPr>
                <w:rFonts w:ascii="Times New Roman" w:eastAsia="Times New Roman" w:hAnsi="Times New Roman" w:cs="Times New Roman"/>
                <w:color w:val="7F7F7F"/>
                <w:kern w:val="0"/>
                <w:lang w:val="ru-RU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color w:val="7F7F7F"/>
                <w:kern w:val="0"/>
                <w:lang w:val="ru-RU"/>
                <w14:ligatures w14:val="none"/>
              </w:rPr>
              <w:t xml:space="preserve"> </w:t>
            </w:r>
          </w:p>
        </w:tc>
        <w:tc>
          <w:tcPr>
            <w:tcW w:w="7681" w:type="dxa"/>
          </w:tcPr>
          <w:p w14:paraId="764C7A87" w14:textId="77777777" w:rsidR="00636777" w:rsidRPr="00636777" w:rsidRDefault="00636777" w:rsidP="00636777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color w:val="000000"/>
                <w:kern w:val="0"/>
                <w:lang w:val="ru-RU"/>
                <w14:ligatures w14:val="none"/>
              </w:rPr>
            </w:pPr>
          </w:p>
        </w:tc>
      </w:tr>
      <w:tr w:rsidR="00636777" w:rsidRPr="00636777" w14:paraId="4CF1970C" w14:textId="77777777" w:rsidTr="00F72BE3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EF7EA73" w14:textId="77777777" w:rsidR="00636777" w:rsidRPr="00636777" w:rsidRDefault="00636777" w:rsidP="00636777">
            <w:pPr>
              <w:widowControl w:val="0"/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ru-RU"/>
                <w14:ligatures w14:val="none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A1403A" w14:textId="46F6462D" w:rsidR="0001114A" w:rsidRPr="00F24C6D" w:rsidRDefault="0001114A" w:rsidP="00F24C6D">
            <w:pPr>
              <w:pStyle w:val="a7"/>
              <w:widowControl w:val="0"/>
              <w:numPr>
                <w:ilvl w:val="0"/>
                <w:numId w:val="5"/>
              </w:numPr>
              <w:spacing w:after="0" w:line="276" w:lineRule="auto"/>
              <w:outlineLvl w:val="0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24C6D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Коммуникативное и лидерское мышление  </w:t>
            </w:r>
          </w:p>
          <w:p w14:paraId="0929B449" w14:textId="1CFD92D2" w:rsidR="0001114A" w:rsidRPr="00F24C6D" w:rsidRDefault="0001114A" w:rsidP="00F24C6D">
            <w:pPr>
              <w:pStyle w:val="a7"/>
              <w:widowControl w:val="0"/>
              <w:numPr>
                <w:ilvl w:val="0"/>
                <w:numId w:val="5"/>
              </w:numPr>
              <w:spacing w:after="0" w:line="276" w:lineRule="auto"/>
              <w:outlineLvl w:val="0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24C6D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Навыки работы с аудиторией  </w:t>
            </w:r>
          </w:p>
          <w:p w14:paraId="1FF60560" w14:textId="1A4F0DD3" w:rsidR="0001114A" w:rsidRPr="00F24C6D" w:rsidRDefault="0001114A" w:rsidP="00F24C6D">
            <w:pPr>
              <w:pStyle w:val="a7"/>
              <w:widowControl w:val="0"/>
              <w:numPr>
                <w:ilvl w:val="0"/>
                <w:numId w:val="5"/>
              </w:numPr>
              <w:spacing w:after="0" w:line="276" w:lineRule="auto"/>
              <w:outlineLvl w:val="0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24C6D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Умение давать обратную связь  </w:t>
            </w:r>
          </w:p>
          <w:p w14:paraId="3C38F7D6" w14:textId="45104D86" w:rsidR="0001114A" w:rsidRPr="00F24C6D" w:rsidRDefault="0001114A" w:rsidP="00F24C6D">
            <w:pPr>
              <w:pStyle w:val="a7"/>
              <w:widowControl w:val="0"/>
              <w:numPr>
                <w:ilvl w:val="0"/>
                <w:numId w:val="5"/>
              </w:numPr>
              <w:spacing w:after="0" w:line="276" w:lineRule="auto"/>
              <w:outlineLvl w:val="0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24C6D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Способность работать в команде  </w:t>
            </w:r>
          </w:p>
          <w:p w14:paraId="70889CEA" w14:textId="0F21EA37" w:rsidR="0001114A" w:rsidRPr="00F24C6D" w:rsidRDefault="0001114A" w:rsidP="00F24C6D">
            <w:pPr>
              <w:pStyle w:val="a7"/>
              <w:widowControl w:val="0"/>
              <w:numPr>
                <w:ilvl w:val="0"/>
                <w:numId w:val="5"/>
              </w:numPr>
              <w:spacing w:after="0" w:line="276" w:lineRule="auto"/>
              <w:outlineLvl w:val="0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24C6D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Ответственность, разносторонность, организаторские и управленческие способности  </w:t>
            </w:r>
          </w:p>
          <w:p w14:paraId="43F8A47C" w14:textId="0716FA1B" w:rsidR="0001114A" w:rsidRPr="00F24C6D" w:rsidRDefault="0001114A" w:rsidP="00F24C6D">
            <w:pPr>
              <w:pStyle w:val="a7"/>
              <w:widowControl w:val="0"/>
              <w:numPr>
                <w:ilvl w:val="0"/>
                <w:numId w:val="5"/>
              </w:numPr>
              <w:spacing w:after="0" w:line="276" w:lineRule="auto"/>
              <w:outlineLvl w:val="0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24C6D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Требовательность, творческий подход к выполнению задач  </w:t>
            </w:r>
          </w:p>
          <w:p w14:paraId="34CAFD0B" w14:textId="791DDAF5" w:rsidR="0001114A" w:rsidRPr="00F24C6D" w:rsidRDefault="0001114A" w:rsidP="00F24C6D">
            <w:pPr>
              <w:pStyle w:val="a7"/>
              <w:widowControl w:val="0"/>
              <w:numPr>
                <w:ilvl w:val="0"/>
                <w:numId w:val="5"/>
              </w:numPr>
              <w:spacing w:after="0" w:line="276" w:lineRule="auto"/>
              <w:outlineLvl w:val="0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24C6D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Грамотная письменная и устная речь  </w:t>
            </w:r>
          </w:p>
          <w:p w14:paraId="60927A2B" w14:textId="6A5A5A39" w:rsidR="00636777" w:rsidRPr="00636777" w:rsidRDefault="0001114A" w:rsidP="00F24C6D">
            <w:pPr>
              <w:numPr>
                <w:ilvl w:val="0"/>
                <w:numId w:val="5"/>
              </w:numPr>
              <w:spacing w:after="200" w:line="276" w:lineRule="auto"/>
              <w:rPr>
                <w:rFonts w:eastAsiaTheme="minorHAnsi"/>
                <w:kern w:val="0"/>
                <w:sz w:val="22"/>
                <w:szCs w:val="22"/>
                <w:shd w:val="clear" w:color="auto" w:fill="FFFFFF"/>
                <w:lang w:val="ru-RU"/>
                <w14:ligatures w14:val="none"/>
              </w:rPr>
            </w:pPr>
            <w:r w:rsidRPr="0001114A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>- Умение находить общий язык с детьми</w:t>
            </w:r>
          </w:p>
        </w:tc>
        <w:tc>
          <w:tcPr>
            <w:tcW w:w="7681" w:type="dxa"/>
          </w:tcPr>
          <w:p w14:paraId="6E65A82C" w14:textId="77777777" w:rsidR="00636777" w:rsidRPr="00636777" w:rsidRDefault="00636777" w:rsidP="00636777">
            <w:pPr>
              <w:widowControl w:val="0"/>
              <w:spacing w:after="200" w:line="276" w:lineRule="auto"/>
              <w:jc w:val="right"/>
              <w:outlineLvl w:val="0"/>
              <w:rPr>
                <w:rFonts w:ascii="Times New Roman" w:hAnsi="Times New Roman" w:cs="Times New Roman"/>
                <w:kern w:val="0"/>
                <w14:ligatures w14:val="none"/>
              </w:rPr>
            </w:pPr>
          </w:p>
        </w:tc>
      </w:tr>
      <w:tr w:rsidR="00636777" w:rsidRPr="00636777" w14:paraId="37CD78E1" w14:textId="77777777" w:rsidTr="00F72BE3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3C72F6" w14:textId="77777777" w:rsidR="00636777" w:rsidRPr="00636777" w:rsidRDefault="00636777" w:rsidP="00636777">
            <w:pPr>
              <w:widowControl w:val="0"/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kern w:val="0"/>
                <w:u w:val="single"/>
                <w:lang w:val="kk-KZ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kern w:val="0"/>
                <w:u w:val="single"/>
                <w:lang w:val="kk-KZ"/>
                <w14:ligatures w14:val="none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2FCD19F" w14:textId="1CC45707" w:rsidR="00724016" w:rsidRPr="00981AFD" w:rsidRDefault="00724016" w:rsidP="00981AFD">
            <w:pPr>
              <w:pStyle w:val="a7"/>
              <w:numPr>
                <w:ilvl w:val="0"/>
                <w:numId w:val="10"/>
              </w:numPr>
              <w:jc w:val="both"/>
              <w:outlineLvl w:val="0"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981AFD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 xml:space="preserve">Знание делового этикета  </w:t>
            </w:r>
          </w:p>
          <w:p w14:paraId="48029668" w14:textId="7C319B05" w:rsidR="00724016" w:rsidRPr="00981AFD" w:rsidRDefault="00724016" w:rsidP="00981AFD">
            <w:pPr>
              <w:pStyle w:val="a7"/>
              <w:numPr>
                <w:ilvl w:val="0"/>
                <w:numId w:val="10"/>
              </w:numPr>
              <w:jc w:val="both"/>
              <w:outlineLvl w:val="0"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981AFD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 xml:space="preserve">Навыки организации различных учебных процессов  </w:t>
            </w:r>
          </w:p>
          <w:p w14:paraId="2135763A" w14:textId="2650DEDC" w:rsidR="00636777" w:rsidRPr="00636777" w:rsidRDefault="00724016" w:rsidP="00B0211D">
            <w:pPr>
              <w:widowControl w:val="0"/>
              <w:numPr>
                <w:ilvl w:val="0"/>
                <w:numId w:val="8"/>
              </w:numPr>
              <w:spacing w:after="0" w:line="276" w:lineRule="auto"/>
              <w:contextualSpacing/>
              <w:jc w:val="both"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724016"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  <w:t>- Знание педагогики и психологии обучения</w:t>
            </w:r>
          </w:p>
        </w:tc>
        <w:tc>
          <w:tcPr>
            <w:tcW w:w="7681" w:type="dxa"/>
          </w:tcPr>
          <w:p w14:paraId="1B055D00" w14:textId="77777777" w:rsidR="00636777" w:rsidRPr="00636777" w:rsidRDefault="00636777" w:rsidP="00636777">
            <w:pPr>
              <w:widowControl w:val="0"/>
              <w:numPr>
                <w:ilvl w:val="0"/>
                <w:numId w:val="2"/>
              </w:numPr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</w:p>
        </w:tc>
      </w:tr>
      <w:tr w:rsidR="00636777" w:rsidRPr="00636777" w14:paraId="0B449D2F" w14:textId="77777777" w:rsidTr="00F72BE3">
        <w:trPr>
          <w:trHeight w:val="2067"/>
        </w:trPr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0A32C33" w14:textId="77777777" w:rsidR="00636777" w:rsidRPr="00636777" w:rsidRDefault="00636777" w:rsidP="00636777">
            <w:pPr>
              <w:widowControl w:val="0"/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en-US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lastRenderedPageBreak/>
              <w:t xml:space="preserve">ДОПОЛНИТЕЛЬНАЯ ИНФОРМАЦИЯ: </w:t>
            </w:r>
          </w:p>
          <w:p w14:paraId="6EE37FE9" w14:textId="77777777" w:rsidR="00636777" w:rsidRPr="00636777" w:rsidRDefault="00636777" w:rsidP="00636777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8AEF040" w14:textId="77777777" w:rsidR="00636777" w:rsidRPr="00636777" w:rsidRDefault="00636777" w:rsidP="00636777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en-US"/>
                <w14:ligatures w14:val="none"/>
              </w:rPr>
            </w:pPr>
          </w:p>
          <w:p w14:paraId="710B671A" w14:textId="77777777" w:rsidR="00210A59" w:rsidRPr="006C3B1D" w:rsidRDefault="00210A59" w:rsidP="00210A59">
            <w:pPr>
              <w:pStyle w:val="a7"/>
              <w:numPr>
                <w:ilvl w:val="0"/>
                <w:numId w:val="4"/>
              </w:numPr>
              <w:rPr>
                <w:rFonts w:ascii="Times New Roman" w:eastAsia="Times New Roman" w:hAnsi="Times New Roman" w:cs="Times New Roman"/>
                <w:b/>
                <w:kern w:val="0"/>
                <w:lang w:val="ru-RU"/>
                <w14:ligatures w14:val="none"/>
              </w:rPr>
            </w:pPr>
            <w:r w:rsidRPr="006C3B1D">
              <w:rPr>
                <w:rFonts w:ascii="Times New Roman" w:eastAsia="Times New Roman" w:hAnsi="Times New Roman" w:cs="Times New Roman"/>
                <w:b/>
                <w:kern w:val="0"/>
                <w:lang w:val="ru-RU"/>
                <w14:ligatures w14:val="none"/>
              </w:rPr>
              <w:t xml:space="preserve">Интересы: занятия волейболом, саморазвитие в свободное время.  </w:t>
            </w:r>
          </w:p>
          <w:p w14:paraId="5D7F3586" w14:textId="6B709FDC" w:rsidR="00210A59" w:rsidRPr="006C3B1D" w:rsidRDefault="00210A59" w:rsidP="00210A59">
            <w:pPr>
              <w:pStyle w:val="a7"/>
              <w:numPr>
                <w:ilvl w:val="0"/>
                <w:numId w:val="4"/>
              </w:numPr>
              <w:rPr>
                <w:rFonts w:ascii="Times New Roman" w:eastAsia="Times New Roman" w:hAnsi="Times New Roman" w:cs="Times New Roman"/>
                <w:lang w:val="ru-RU"/>
              </w:rPr>
            </w:pPr>
            <w:r w:rsidRPr="006C3B1D">
              <w:rPr>
                <w:rFonts w:ascii="Times New Roman" w:eastAsia="Times New Roman" w:hAnsi="Times New Roman" w:cs="Times New Roman"/>
                <w:lang w:val="ru-RU"/>
              </w:rPr>
              <w:t xml:space="preserve">Призёр университетских соревнований по волейболу, занял 2-е место  </w:t>
            </w:r>
          </w:p>
          <w:p w14:paraId="6FC13E70" w14:textId="77F902E0" w:rsidR="00636777" w:rsidRPr="006C3B1D" w:rsidRDefault="00210A59" w:rsidP="00210A59">
            <w:pPr>
              <w:pStyle w:val="a7"/>
              <w:numPr>
                <w:ilvl w:val="0"/>
                <w:numId w:val="4"/>
              </w:numPr>
              <w:rPr>
                <w:rFonts w:ascii="Times New Roman" w:eastAsia="Times New Roman" w:hAnsi="Times New Roman" w:cs="Times New Roman"/>
                <w:lang w:val="ru-RU"/>
              </w:rPr>
            </w:pPr>
            <w:r w:rsidRPr="006C3B1D">
              <w:rPr>
                <w:rFonts w:ascii="Times New Roman" w:eastAsia="Times New Roman" w:hAnsi="Times New Roman" w:cs="Times New Roman"/>
                <w:lang w:val="ru-RU"/>
              </w:rPr>
              <w:t>Занимал призовые места по волейболу на районном и областном уровне</w:t>
            </w:r>
            <w:r w:rsidR="00636777" w:rsidRPr="006C3B1D">
              <w:rPr>
                <w:rFonts w:ascii="Times New Roman" w:eastAsia="Times New Roman" w:hAnsi="Times New Roman" w:cs="Times New Roman"/>
                <w:lang w:val="kk-KZ"/>
              </w:rPr>
              <w:t>.</w:t>
            </w:r>
            <w:r w:rsidR="00636777" w:rsidRPr="006C3B1D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</w:p>
        </w:tc>
        <w:tc>
          <w:tcPr>
            <w:tcW w:w="7681" w:type="dxa"/>
          </w:tcPr>
          <w:p w14:paraId="638548BE" w14:textId="77777777" w:rsidR="00636777" w:rsidRPr="00636777" w:rsidRDefault="00636777" w:rsidP="00636777">
            <w:pPr>
              <w:widowControl w:val="0"/>
              <w:numPr>
                <w:ilvl w:val="0"/>
                <w:numId w:val="2"/>
              </w:numPr>
              <w:spacing w:after="0" w:line="276" w:lineRule="auto"/>
              <w:contextualSpacing/>
              <w:rPr>
                <w:rFonts w:ascii="Times New Roman" w:eastAsia="Arial" w:hAnsi="Times New Roman" w:cs="Times New Roman"/>
                <w:kern w:val="0"/>
                <w:lang w:val="en-US"/>
                <w14:ligatures w14:val="none"/>
              </w:rPr>
            </w:pPr>
          </w:p>
        </w:tc>
      </w:tr>
    </w:tbl>
    <w:p w14:paraId="624EC6B9" w14:textId="77777777" w:rsidR="00636777" w:rsidRPr="00636777" w:rsidRDefault="00636777" w:rsidP="00636777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  <w:r w:rsidRPr="00636777">
        <w:rPr>
          <w:rFonts w:ascii="Times New Roman" w:eastAsiaTheme="minorHAnsi" w:hAnsi="Times New Roman" w:cs="Times New Roman"/>
          <w:noProof/>
          <w:kern w:val="0"/>
          <w:lang w:val="ru-RU"/>
          <w14:ligatures w14:val="none"/>
        </w:rPr>
        <w:drawing>
          <wp:anchor distT="0" distB="0" distL="114300" distR="114300" simplePos="0" relativeHeight="251659264" behindDoc="0" locked="0" layoutInCell="1" allowOverlap="1" wp14:anchorId="50DB57F0" wp14:editId="09C96C54">
            <wp:simplePos x="0" y="0"/>
            <wp:positionH relativeFrom="column">
              <wp:posOffset>304165</wp:posOffset>
            </wp:positionH>
            <wp:positionV relativeFrom="paragraph">
              <wp:posOffset>28989020</wp:posOffset>
            </wp:positionV>
            <wp:extent cx="1435100" cy="1912620"/>
            <wp:effectExtent l="0" t="0" r="0" b="508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2A9F52" w14:textId="77777777" w:rsidR="00636777" w:rsidRPr="00636777" w:rsidRDefault="00636777" w:rsidP="00636777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152EC6C9" w14:textId="77777777" w:rsidR="00636777" w:rsidRPr="00636777" w:rsidRDefault="00636777" w:rsidP="00636777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3E8CD720" w14:textId="77777777" w:rsidR="00636777" w:rsidRPr="00636777" w:rsidRDefault="00636777" w:rsidP="00636777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3C25C9C1" w14:textId="77777777" w:rsidR="00636777" w:rsidRPr="00636777" w:rsidRDefault="00636777" w:rsidP="00636777">
      <w:pPr>
        <w:spacing w:after="200" w:line="276" w:lineRule="auto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636777" w:rsidRPr="00636777" w14:paraId="3B8B8632" w14:textId="77777777" w:rsidTr="00F72BE3">
        <w:trPr>
          <w:trHeight w:val="3875"/>
        </w:trPr>
        <w:tc>
          <w:tcPr>
            <w:tcW w:w="3046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0B9D6DE" w14:textId="03B658F5" w:rsidR="00636777" w:rsidRPr="00636777" w:rsidRDefault="00806FC5" w:rsidP="00636777">
            <w:pPr>
              <w:widowControl w:val="0"/>
              <w:tabs>
                <w:tab w:val="left" w:pos="1230"/>
              </w:tabs>
              <w:spacing w:after="0" w:line="276" w:lineRule="auto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en-US"/>
                <w14:ligatures w14:val="none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kern w:val="0"/>
                <w:u w:val="single"/>
                <w:lang w:val="en-US"/>
              </w:rPr>
              <w:lastRenderedPageBreak/>
              <w:drawing>
                <wp:inline distT="0" distB="0" distL="0" distR="0" wp14:anchorId="057F6FE5" wp14:editId="38EBF2C2">
                  <wp:extent cx="1584102" cy="2214880"/>
                  <wp:effectExtent l="0" t="0" r="3810" b="0"/>
                  <wp:docPr id="164050264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0502644" name="Рисунок 164050264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102" cy="2214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74CFC0" w14:textId="2F6FD3FF" w:rsidR="00636777" w:rsidRPr="00636777" w:rsidRDefault="00000D4F" w:rsidP="0063677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</w:pPr>
            <w:r w:rsidRPr="000B5C11">
              <w:rPr>
                <w:rFonts w:ascii="Times New Roman" w:eastAsia="Times New Roman" w:hAnsi="Times New Roman" w:cs="Times New Roman"/>
                <w:b/>
                <w:bCs/>
                <w:kern w:val="0"/>
                <w:lang w:val="en-GB"/>
                <w14:ligatures w14:val="none"/>
              </w:rPr>
              <w:t xml:space="preserve">Orazgali </w:t>
            </w:r>
            <w:r w:rsidR="00E768D2" w:rsidRPr="000B5C11">
              <w:rPr>
                <w:rFonts w:ascii="Times New Roman" w:eastAsia="Times New Roman" w:hAnsi="Times New Roman" w:cs="Times New Roman"/>
                <w:b/>
                <w:bCs/>
                <w:kern w:val="0"/>
                <w:lang w:val="en-GB"/>
                <w14:ligatures w14:val="none"/>
              </w:rPr>
              <w:t>Danial Bolatkalievich</w:t>
            </w:r>
            <w:r w:rsidR="00636777"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br/>
              <w:t>Teacher (Physical Education)</w:t>
            </w:r>
          </w:p>
          <w:p w14:paraId="5052CF11" w14:textId="77777777" w:rsidR="00636777" w:rsidRPr="00636777" w:rsidRDefault="00636777" w:rsidP="0063677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bCs/>
                <w:kern w:val="0"/>
                <w:lang w:val="en-US"/>
                <w14:ligatures w14:val="none"/>
              </w:rPr>
              <w:t>Education: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br/>
              <w:t>Ilyas Zhansugurov Zhetysu University, Taldykorgan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br/>
              <w:t>Faculty of Physical Education and Arts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br/>
              <w:t>4th-year student of Physical Education major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br/>
              <w:t>Program: 6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>В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t>01402 – Physical Education</w:t>
            </w:r>
          </w:p>
          <w:p w14:paraId="15C1FDEE" w14:textId="1B9B6F12" w:rsidR="00716AAE" w:rsidRPr="00B65251" w:rsidRDefault="00636777" w:rsidP="00636777">
            <w:pPr>
              <w:widowControl w:val="0"/>
              <w:spacing w:after="0" w:line="240" w:lineRule="auto"/>
              <w:outlineLvl w:val="1"/>
              <w:rPr>
                <w:rFonts w:eastAsiaTheme="minorHAnsi"/>
                <w:kern w:val="0"/>
                <w:sz w:val="22"/>
                <w:szCs w:val="22"/>
                <w:lang w:val="en-GB" w:eastAsia="en-US"/>
                <w14:ligatures w14:val="none"/>
              </w:rPr>
            </w:pPr>
            <w:r w:rsidRPr="00636777">
              <w:rPr>
                <w:rFonts w:eastAsiaTheme="minorHAnsi"/>
                <w:b/>
                <w:bCs/>
                <w:kern w:val="0"/>
                <w:sz w:val="22"/>
                <w:szCs w:val="22"/>
                <w:lang w:val="en-US" w:eastAsia="en-US"/>
                <w14:ligatures w14:val="none"/>
              </w:rPr>
              <w:t>Date of Birth:</w:t>
            </w:r>
            <w:r w:rsidRPr="00636777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 </w:t>
            </w:r>
            <w:r w:rsidR="00B65251">
              <w:rPr>
                <w:rFonts w:eastAsiaTheme="minorHAnsi"/>
                <w:kern w:val="0"/>
                <w:sz w:val="22"/>
                <w:szCs w:val="22"/>
                <w:lang w:val="en-GB" w:eastAsia="en-US"/>
                <w14:ligatures w14:val="none"/>
              </w:rPr>
              <w:t>March 10, 2005</w:t>
            </w:r>
          </w:p>
          <w:p w14:paraId="5F10EF92" w14:textId="664F92DC" w:rsidR="00636777" w:rsidRPr="00636777" w:rsidRDefault="00636777" w:rsidP="0063677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kern w:val="0"/>
                <w:lang w:val="kk-KZ"/>
                <w14:ligatures w14:val="none"/>
              </w:rPr>
            </w:pPr>
            <w:r w:rsidRPr="00636777">
              <w:rPr>
                <w:rFonts w:eastAsiaTheme="minorHAnsi"/>
                <w:b/>
                <w:bCs/>
                <w:kern w:val="0"/>
                <w:sz w:val="22"/>
                <w:szCs w:val="22"/>
                <w:lang w:val="en-US" w:eastAsia="en-US"/>
                <w14:ligatures w14:val="none"/>
              </w:rPr>
              <w:t>City/Region:</w:t>
            </w:r>
            <w:r w:rsidRPr="00636777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 </w:t>
            </w:r>
            <w:r w:rsidR="00716AAE">
              <w:t xml:space="preserve"> </w:t>
            </w:r>
            <w:r w:rsidR="00716AAE" w:rsidRPr="00716AAE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Zhetysu Region, Sarkand District, Ekіasha Village. </w:t>
            </w:r>
            <w:r w:rsidRPr="00636777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br/>
            </w:r>
            <w:r w:rsidRPr="00636777">
              <w:rPr>
                <w:rFonts w:eastAsiaTheme="minorHAnsi"/>
                <w:b/>
                <w:bCs/>
                <w:kern w:val="0"/>
                <w:sz w:val="22"/>
                <w:szCs w:val="22"/>
                <w:lang w:val="en-US" w:eastAsia="en-US"/>
                <w14:ligatures w14:val="none"/>
              </w:rPr>
              <w:t>Marital Status:</w:t>
            </w:r>
            <w:r w:rsidRPr="00636777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 Single</w:t>
            </w:r>
            <w:r w:rsidRPr="00636777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br/>
            </w:r>
            <w:r w:rsidRPr="00636777">
              <w:rPr>
                <w:rFonts w:eastAsiaTheme="minorHAnsi"/>
                <w:b/>
                <w:bCs/>
                <w:kern w:val="0"/>
                <w:sz w:val="22"/>
                <w:szCs w:val="22"/>
                <w:lang w:val="en-US" w:eastAsia="en-US"/>
                <w14:ligatures w14:val="none"/>
              </w:rPr>
              <w:t>Phone:</w:t>
            </w:r>
            <w:r w:rsidRPr="00636777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 </w:t>
            </w:r>
            <w:r w:rsidR="00E62380" w:rsidRPr="006E587E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14:ligatures w14:val="none"/>
              </w:rPr>
              <w:t>8777</w:t>
            </w:r>
            <w:r w:rsidR="00E62380">
              <w:rPr>
                <w:rFonts w:ascii="Times New Roman" w:hAnsi="Times New Roman" w:cs="Times New Roman"/>
                <w:color w:val="313A43"/>
                <w:kern w:val="0"/>
                <w:sz w:val="18"/>
                <w:szCs w:val="18"/>
                <w:lang w:val="kk-KZ"/>
                <w14:ligatures w14:val="none"/>
              </w:rPr>
              <w:t>2610287</w:t>
            </w:r>
            <w:r w:rsidRPr="00636777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br/>
            </w:r>
            <w:r w:rsidRPr="00636777">
              <w:rPr>
                <w:rFonts w:eastAsiaTheme="minorHAnsi"/>
                <w:b/>
                <w:bCs/>
                <w:kern w:val="0"/>
                <w:sz w:val="22"/>
                <w:szCs w:val="22"/>
                <w:lang w:val="en-US" w:eastAsia="en-US"/>
                <w14:ligatures w14:val="none"/>
              </w:rPr>
              <w:t>Email:</w:t>
            </w:r>
            <w:r w:rsidRPr="00636777">
              <w:rPr>
                <w:rFonts w:eastAsiaTheme="minorHAnsi"/>
                <w:kern w:val="0"/>
                <w:sz w:val="22"/>
                <w:szCs w:val="22"/>
                <w:lang w:val="en-US" w:eastAsia="en-US"/>
                <w14:ligatures w14:val="none"/>
              </w:rPr>
              <w:t xml:space="preserve"> </w:t>
            </w:r>
            <w:r w:rsidR="00E62380">
              <w:rPr>
                <w:rFonts w:ascii="Times New Roman" w:hAnsi="Times New Roman" w:cs="Times New Roman"/>
                <w:b/>
                <w:bCs/>
                <w:color w:val="313A43"/>
                <w:kern w:val="0"/>
                <w:sz w:val="18"/>
                <w:szCs w:val="18"/>
                <w:lang w:val="en-GB"/>
                <w14:ligatures w14:val="none"/>
              </w:rPr>
              <w:t xml:space="preserve"> orazgalidanial92@gmail.com</w:t>
            </w:r>
            <w:r w:rsidR="00E62380" w:rsidRPr="00636777">
              <w:rPr>
                <w:rFonts w:ascii="Times New Roman" w:eastAsia="Arial" w:hAnsi="Times New Roman" w:cs="Times New Roman"/>
                <w:b/>
                <w:bCs/>
                <w:color w:val="000000" w:themeColor="text1"/>
                <w:kern w:val="0"/>
                <w:lang w:val="kk-KZ"/>
                <w14:ligatures w14:val="none"/>
              </w:rPr>
              <w:t xml:space="preserve"> </w:t>
            </w:r>
          </w:p>
          <w:p w14:paraId="27C39705" w14:textId="77777777" w:rsidR="00636777" w:rsidRPr="00636777" w:rsidRDefault="00636777" w:rsidP="0063677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kk-KZ"/>
                <w14:ligatures w14:val="none"/>
              </w:rPr>
            </w:pPr>
          </w:p>
          <w:p w14:paraId="158572A3" w14:textId="77777777" w:rsidR="00636777" w:rsidRPr="00636777" w:rsidRDefault="00636777" w:rsidP="00636777">
            <w:pPr>
              <w:widowControl w:val="0"/>
              <w:spacing w:after="0" w:line="276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kern w:val="0"/>
                <w:lang w:val="kk-KZ"/>
                <w14:ligatures w14:val="none"/>
              </w:rPr>
            </w:pPr>
          </w:p>
        </w:tc>
      </w:tr>
      <w:tr w:rsidR="00636777" w:rsidRPr="00636777" w14:paraId="2187AA78" w14:textId="77777777" w:rsidTr="00F72BE3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A801BB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en-US"/>
                <w14:ligatures w14:val="none"/>
              </w:rPr>
            </w:pPr>
          </w:p>
          <w:p w14:paraId="32574D68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en-US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kk-KZ"/>
                <w14:ligatures w14:val="none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286E38F" w14:textId="77777777" w:rsidR="00664F2F" w:rsidRPr="00DD3510" w:rsidRDefault="00636777" w:rsidP="0063677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val="en-US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bCs/>
                <w:kern w:val="0"/>
                <w:lang w:val="en-US"/>
                <w14:ligatures w14:val="none"/>
              </w:rPr>
              <w:t>Physical Education Teacher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br/>
            </w:r>
            <w:r w:rsidRPr="00636777">
              <w:rPr>
                <w:rFonts w:ascii="Times New Roman" w:eastAsia="Times New Roman" w:hAnsi="Times New Roman" w:cs="Times New Roman"/>
                <w:i/>
                <w:iCs/>
                <w:kern w:val="0"/>
                <w:lang w:val="en-US"/>
                <w14:ligatures w14:val="none"/>
              </w:rPr>
              <w:t>January 2025 – February 2025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br/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 </w:t>
            </w:r>
            <w:r w:rsidR="00664F2F">
              <w:t xml:space="preserve"> </w:t>
            </w:r>
            <w:r w:rsidR="00664F2F" w:rsidRPr="00DD3510">
              <w:rPr>
                <w:rFonts w:ascii="Times New Roman" w:eastAsia="Times New Roman" w:hAnsi="Times New Roman" w:cs="Times New Roman"/>
                <w:b/>
                <w:bCs/>
                <w:kern w:val="0"/>
                <w:lang w:val="en-US"/>
                <w14:ligatures w14:val="none"/>
              </w:rPr>
              <w:t>Zhetysu Region, Sarkand District, Ekiasha Village, "Ekiasha Secondary School"</w:t>
            </w:r>
          </w:p>
          <w:p w14:paraId="23021260" w14:textId="629EEBB0" w:rsidR="00636777" w:rsidRPr="00636777" w:rsidRDefault="00636777" w:rsidP="00636777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kern w:val="0"/>
                <w:lang w:val="en-US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bCs/>
                <w:kern w:val="0"/>
                <w:lang w:val="en-US"/>
                <w14:ligatures w14:val="none"/>
              </w:rPr>
              <w:t>Physical Education Teacher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br/>
            </w:r>
            <w:r w:rsidRPr="00636777">
              <w:rPr>
                <w:rFonts w:ascii="Times New Roman" w:eastAsia="Times New Roman" w:hAnsi="Times New Roman" w:cs="Times New Roman"/>
                <w:i/>
                <w:iCs/>
                <w:kern w:val="0"/>
                <w:lang w:val="en-US"/>
                <w14:ligatures w14:val="none"/>
              </w:rPr>
              <w:t>January 2026 – April 2026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br/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 </w:t>
            </w:r>
            <w:r w:rsidR="00664F2F">
              <w:t xml:space="preserve"> </w:t>
            </w:r>
            <w:r w:rsidR="00664F2F" w:rsidRPr="009B2E2B">
              <w:rPr>
                <w:rFonts w:ascii="Times New Roman" w:eastAsia="Times New Roman" w:hAnsi="Times New Roman" w:cs="Times New Roman"/>
                <w:b/>
                <w:bCs/>
                <w:kern w:val="0"/>
                <w:lang w:val="en-US"/>
                <w14:ligatures w14:val="none"/>
              </w:rPr>
              <w:t>Zhetysu Region, Sarkand District, Ekiasha Village, "Ekiasha Secondary School</w:t>
            </w:r>
            <w:r w:rsidR="00664F2F" w:rsidRPr="00664F2F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t>"</w:t>
            </w:r>
          </w:p>
        </w:tc>
      </w:tr>
      <w:tr w:rsidR="00636777" w:rsidRPr="00636777" w14:paraId="38A400FD" w14:textId="77777777" w:rsidTr="00F72BE3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A37CE8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t>EDUCATION</w:t>
            </w:r>
          </w:p>
          <w:p w14:paraId="56FBBCC7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85F8BC" w14:textId="311EB662" w:rsidR="00636777" w:rsidRPr="00636777" w:rsidRDefault="00636777" w:rsidP="00636777">
            <w:pPr>
              <w:widowControl w:val="0"/>
              <w:spacing w:after="0" w:line="276" w:lineRule="auto"/>
              <w:contextualSpacing/>
              <w:rPr>
                <w:rFonts w:ascii="Times New Roman" w:eastAsia="Arial" w:hAnsi="Times New Roman" w:cs="Times New Roman"/>
                <w:color w:val="666666"/>
                <w:kern w:val="0"/>
                <w:lang w:val="en-GB"/>
                <w14:ligatures w14:val="none"/>
              </w:rPr>
            </w:pPr>
            <w:r w:rsidRPr="00636777">
              <w:rPr>
                <w:rFonts w:ascii="Times New Roman" w:eastAsiaTheme="minorHAnsi" w:hAnsi="Times New Roman" w:cs="Times New Roman"/>
                <w:b/>
                <w:bCs/>
                <w:kern w:val="0"/>
                <w:sz w:val="22"/>
                <w:szCs w:val="22"/>
                <w:lang w:val="en-US" w:eastAsia="en-US"/>
                <w14:ligatures w14:val="none"/>
              </w:rPr>
              <w:t>Ilyas Zhansugurov Zhetysu University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en-US" w:eastAsia="en-US"/>
                <w14:ligatures w14:val="none"/>
              </w:rPr>
              <w:t>, Taldykorgan (2022 – 2026)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en-US" w:eastAsia="en-US"/>
                <w14:ligatures w14:val="none"/>
              </w:rPr>
              <w:br/>
              <w:t>Faculty: Physical Education and Arts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en-US" w:eastAsia="en-US"/>
                <w14:ligatures w14:val="none"/>
              </w:rPr>
              <w:br/>
              <w:t>Program: “Physical Education and Sports”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en-US" w:eastAsia="en-US"/>
                <w14:ligatures w14:val="none"/>
              </w:rPr>
              <w:br/>
              <w:t>Study Mode: Full-time</w:t>
            </w:r>
            <w:r w:rsidRPr="00636777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en-US" w:eastAsia="en-US"/>
                <w14:ligatures w14:val="none"/>
              </w:rPr>
              <w:br/>
              <w:t>Overall GPA: 3.</w:t>
            </w:r>
            <w:r w:rsidR="009E1F1C">
              <w:rPr>
                <w:rFonts w:ascii="Times New Roman" w:eastAsiaTheme="minorHAnsi" w:hAnsi="Times New Roman" w:cs="Times New Roman"/>
                <w:kern w:val="0"/>
                <w:sz w:val="22"/>
                <w:szCs w:val="22"/>
                <w:lang w:val="en-GB" w:eastAsia="en-US"/>
                <w14:ligatures w14:val="none"/>
              </w:rPr>
              <w:t>0</w:t>
            </w:r>
          </w:p>
        </w:tc>
      </w:tr>
      <w:tr w:rsidR="00636777" w:rsidRPr="00636777" w14:paraId="2ED3E4CE" w14:textId="77777777" w:rsidTr="00F72BE3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6C6C8B3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kk-KZ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en-US"/>
                <w14:ligatures w14:val="none"/>
              </w:rPr>
              <w:t>ADDITIONAL EDUCATION TRAINING AND COURSES</w:t>
            </w:r>
          </w:p>
          <w:p w14:paraId="130E25E4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en-US"/>
                <w14:ligatures w14:val="none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169007" w14:textId="77777777" w:rsidR="008F0EAC" w:rsidRPr="008F0EAC" w:rsidRDefault="008F0EAC" w:rsidP="00DA78FC">
            <w:pPr>
              <w:widowControl w:val="0"/>
              <w:tabs>
                <w:tab w:val="left" w:pos="1230"/>
              </w:tabs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0"/>
                <w:lang w:val="ru-RU"/>
                <w14:ligatures w14:val="none"/>
              </w:rPr>
            </w:pPr>
            <w:r w:rsidRPr="008F0EAC">
              <w:rPr>
                <w:rFonts w:ascii="Times New Roman" w:eastAsia="Times New Roman" w:hAnsi="Times New Roman" w:cs="Times New Roman"/>
                <w:b/>
                <w:bCs/>
                <w:kern w:val="0"/>
                <w:lang w:val="ru-RU"/>
                <w14:ligatures w14:val="none"/>
              </w:rPr>
              <w:t xml:space="preserve">Physical Education Teacher  </w:t>
            </w:r>
          </w:p>
          <w:p w14:paraId="71E9BBBB" w14:textId="09A05D46" w:rsidR="00636777" w:rsidRPr="00636777" w:rsidRDefault="008F0EAC" w:rsidP="00DA78F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kern w:val="0"/>
                <w:lang w:val="kk-KZ"/>
                <w14:ligatures w14:val="none"/>
              </w:rPr>
            </w:pPr>
            <w:r w:rsidRPr="008F0EAC">
              <w:rPr>
                <w:rFonts w:ascii="Times New Roman" w:eastAsia="Times New Roman" w:hAnsi="Times New Roman" w:cs="Times New Roman"/>
                <w:b/>
                <w:bCs/>
                <w:kern w:val="0"/>
                <w:lang w:val="ru-RU"/>
                <w14:ligatures w14:val="none"/>
              </w:rPr>
              <w:t>District Prize-Winner in Volleyball</w:t>
            </w:r>
          </w:p>
        </w:tc>
      </w:tr>
      <w:tr w:rsidR="00636777" w:rsidRPr="00636777" w14:paraId="56377511" w14:textId="77777777" w:rsidTr="00F72BE3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1FD6DA8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en-US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ru-RU"/>
                <w14:ligatures w14:val="none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2649010" w14:textId="77777777" w:rsidR="00636777" w:rsidRPr="00636777" w:rsidRDefault="00636777" w:rsidP="00636777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kern w:val="0"/>
                <w:lang w:val="en-US"/>
                <w14:ligatures w14:val="none"/>
              </w:rPr>
              <w:t>Language proficiency: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t xml:space="preserve"> Kazakh and Russian – fluent, English – with dictionary assistance</w:t>
            </w:r>
          </w:p>
          <w:p w14:paraId="26F77AF9" w14:textId="77777777" w:rsidR="00636777" w:rsidRPr="00636777" w:rsidRDefault="00636777" w:rsidP="00636777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t>Implementation of modern teaching methods</w:t>
            </w:r>
          </w:p>
          <w:p w14:paraId="7F356F08" w14:textId="77777777" w:rsidR="00636777" w:rsidRPr="00636777" w:rsidRDefault="00636777" w:rsidP="00636777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b/>
                <w:kern w:val="0"/>
                <w:lang w:val="en-US"/>
                <w14:ligatures w14:val="none"/>
              </w:rPr>
              <w:t>Digital literacy</w:t>
            </w:r>
            <w:r w:rsidRPr="00636777">
              <w:rPr>
                <w:rFonts w:ascii="Times New Roman" w:eastAsia="Times New Roman" w:hAnsi="Times New Roman" w:cs="Times New Roman"/>
                <w:kern w:val="0"/>
                <w:lang w:val="en-US"/>
                <w14:ligatures w14:val="none"/>
              </w:rPr>
              <w:t>: MS Word, MS PowerPoint.</w:t>
            </w:r>
          </w:p>
          <w:p w14:paraId="3FF1782C" w14:textId="77777777" w:rsidR="00636777" w:rsidRPr="00636777" w:rsidRDefault="00636777" w:rsidP="00636777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636777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lastRenderedPageBreak/>
              <w:t>leadership skills</w:t>
            </w:r>
          </w:p>
          <w:p w14:paraId="2D9C09FA" w14:textId="77777777" w:rsidR="00636777" w:rsidRPr="00636777" w:rsidRDefault="00636777" w:rsidP="00636777">
            <w:pPr>
              <w:widowControl w:val="0"/>
              <w:shd w:val="clear" w:color="auto" w:fill="FFFFFF"/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color w:val="000000"/>
                <w:kern w:val="0"/>
                <w:lang w:val="en-US"/>
                <w14:ligatures w14:val="none"/>
              </w:rPr>
            </w:pPr>
          </w:p>
        </w:tc>
      </w:tr>
      <w:tr w:rsidR="00636777" w:rsidRPr="00636777" w14:paraId="6BF52F8F" w14:textId="77777777" w:rsidTr="00F72BE3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892DE53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en-US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kern w:val="0"/>
                <w:u w:val="single"/>
                <w:lang w:val="ru-RU"/>
                <w14:ligatures w14:val="none"/>
              </w:rPr>
              <w:lastRenderedPageBreak/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FF99F1E" w14:textId="68728E01" w:rsidR="00F70832" w:rsidRPr="00FE6691" w:rsidRDefault="00F70832" w:rsidP="00FE6691">
            <w:pPr>
              <w:pStyle w:val="a7"/>
              <w:numPr>
                <w:ilvl w:val="0"/>
                <w:numId w:val="6"/>
              </w:numPr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E6691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Communication and leadership thinking  </w:t>
            </w:r>
          </w:p>
          <w:p w14:paraId="065A24CF" w14:textId="3FCCB468" w:rsidR="00F70832" w:rsidRPr="00FE6691" w:rsidRDefault="00F70832" w:rsidP="00FE6691">
            <w:pPr>
              <w:pStyle w:val="a7"/>
              <w:numPr>
                <w:ilvl w:val="0"/>
                <w:numId w:val="6"/>
              </w:numPr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E6691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Audience engagement skills  </w:t>
            </w:r>
          </w:p>
          <w:p w14:paraId="4B42C3AF" w14:textId="1FB14289" w:rsidR="00F70832" w:rsidRPr="00FE6691" w:rsidRDefault="00F70832" w:rsidP="00FE6691">
            <w:pPr>
              <w:pStyle w:val="a7"/>
              <w:numPr>
                <w:ilvl w:val="0"/>
                <w:numId w:val="6"/>
              </w:numPr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E6691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Ability to provide feedback  </w:t>
            </w:r>
          </w:p>
          <w:p w14:paraId="5B59EA0A" w14:textId="64A8EE59" w:rsidR="00F70832" w:rsidRPr="00FE6691" w:rsidRDefault="00F70832" w:rsidP="00FE6691">
            <w:pPr>
              <w:pStyle w:val="a7"/>
              <w:numPr>
                <w:ilvl w:val="0"/>
                <w:numId w:val="6"/>
              </w:numPr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E6691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Teamwork skills  </w:t>
            </w:r>
          </w:p>
          <w:p w14:paraId="237456D4" w14:textId="334818A6" w:rsidR="00F70832" w:rsidRPr="00FE6691" w:rsidRDefault="00F70832" w:rsidP="00FE6691">
            <w:pPr>
              <w:pStyle w:val="a7"/>
              <w:numPr>
                <w:ilvl w:val="0"/>
                <w:numId w:val="6"/>
              </w:numPr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E6691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Responsibility, versatility, organizational and management abilities  </w:t>
            </w:r>
          </w:p>
          <w:p w14:paraId="4133CAA6" w14:textId="742384BA" w:rsidR="00F70832" w:rsidRPr="00FE6691" w:rsidRDefault="00F70832" w:rsidP="00FE6691">
            <w:pPr>
              <w:pStyle w:val="a7"/>
              <w:numPr>
                <w:ilvl w:val="0"/>
                <w:numId w:val="6"/>
              </w:numPr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E6691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Being demanding and having a creative approach to tasks  </w:t>
            </w:r>
          </w:p>
          <w:p w14:paraId="7AF20EA7" w14:textId="6C187FD5" w:rsidR="00F70832" w:rsidRPr="00FE6691" w:rsidRDefault="00F70832" w:rsidP="00FE6691">
            <w:pPr>
              <w:pStyle w:val="a7"/>
              <w:numPr>
                <w:ilvl w:val="0"/>
                <w:numId w:val="6"/>
              </w:numPr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E6691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Proficient written and verbal communication  </w:t>
            </w:r>
          </w:p>
          <w:p w14:paraId="123A91B9" w14:textId="59C5ADC7" w:rsidR="00636777" w:rsidRPr="00FE6691" w:rsidRDefault="00F70832" w:rsidP="00FE6691">
            <w:pPr>
              <w:pStyle w:val="a7"/>
              <w:widowControl w:val="0"/>
              <w:numPr>
                <w:ilvl w:val="0"/>
                <w:numId w:val="6"/>
              </w:numPr>
              <w:tabs>
                <w:tab w:val="left" w:pos="1230"/>
              </w:tabs>
              <w:spacing w:after="0" w:line="276" w:lineRule="auto"/>
              <w:outlineLvl w:val="0"/>
              <w:rPr>
                <w:rFonts w:ascii="Times New Roman" w:eastAsia="Times New Roman" w:hAnsi="Times New Roman" w:cs="Times New Roman"/>
                <w:kern w:val="0"/>
                <w:lang w:val="en-GB"/>
                <w14:ligatures w14:val="none"/>
              </w:rPr>
            </w:pPr>
            <w:r w:rsidRPr="00FE6691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>Ability to build rapport with children</w:t>
            </w:r>
          </w:p>
        </w:tc>
      </w:tr>
      <w:tr w:rsidR="00636777" w:rsidRPr="00636777" w14:paraId="0B36E771" w14:textId="77777777" w:rsidTr="00F72BE3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2E7A7C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76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kern w:val="0"/>
                <w:u w:val="single"/>
                <w:lang w:val="kk-KZ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kern w:val="0"/>
                <w:u w:val="single"/>
                <w:lang w:val="kk-KZ"/>
                <w14:ligatures w14:val="none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2611AE" w14:textId="175FEAEF" w:rsidR="00BD0C09" w:rsidRPr="00F7606C" w:rsidRDefault="00BD0C09" w:rsidP="00F7606C">
            <w:pPr>
              <w:pStyle w:val="a7"/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7606C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Knowledge of business etiquette  </w:t>
            </w:r>
          </w:p>
          <w:p w14:paraId="03811C27" w14:textId="32A79E1E" w:rsidR="00BD0C09" w:rsidRPr="00F7606C" w:rsidRDefault="00BD0C09" w:rsidP="00F7606C">
            <w:pPr>
              <w:pStyle w:val="a7"/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</w:pPr>
            <w:r w:rsidRPr="00F7606C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 xml:space="preserve">Skills in organizing various educational processes  </w:t>
            </w:r>
          </w:p>
          <w:p w14:paraId="46B790B2" w14:textId="6F94C750" w:rsidR="00636777" w:rsidRPr="00F7606C" w:rsidRDefault="00BD0C09" w:rsidP="00F7606C">
            <w:pPr>
              <w:pStyle w:val="a7"/>
              <w:widowControl w:val="0"/>
              <w:numPr>
                <w:ilvl w:val="0"/>
                <w:numId w:val="7"/>
              </w:numPr>
              <w:spacing w:after="0" w:line="276" w:lineRule="auto"/>
              <w:rPr>
                <w:rFonts w:ascii="Times New Roman" w:eastAsia="Arial" w:hAnsi="Times New Roman" w:cs="Times New Roman"/>
                <w:kern w:val="0"/>
                <w:lang w:val="kk-KZ"/>
                <w14:ligatures w14:val="none"/>
              </w:rPr>
            </w:pPr>
            <w:r w:rsidRPr="00F7606C">
              <w:rPr>
                <w:rFonts w:ascii="Times New Roman" w:eastAsia="Times New Roman" w:hAnsi="Times New Roman" w:cs="Times New Roman"/>
                <w:kern w:val="0"/>
                <w:lang w:val="ru-RU"/>
                <w14:ligatures w14:val="none"/>
              </w:rPr>
              <w:t>Understanding of pedagogy and teaching psychology</w:t>
            </w:r>
          </w:p>
        </w:tc>
      </w:tr>
      <w:tr w:rsidR="00636777" w:rsidRPr="00636777" w14:paraId="7B9C5748" w14:textId="77777777" w:rsidTr="00F72BE3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459874E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76" w:lineRule="auto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en-US"/>
                <w14:ligatures w14:val="none"/>
              </w:rPr>
            </w:pPr>
            <w:r w:rsidRPr="00636777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kern w:val="0"/>
                <w:u w:val="single"/>
                <w:lang w:val="ru-RU"/>
                <w14:ligatures w14:val="none"/>
              </w:rPr>
              <w:t xml:space="preserve">ADDITIONAL INFORMATION: </w:t>
            </w:r>
          </w:p>
          <w:p w14:paraId="09A8B074" w14:textId="77777777" w:rsidR="00636777" w:rsidRPr="00636777" w:rsidRDefault="00636777" w:rsidP="00636777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kern w:val="0"/>
                <w:lang w:val="ru-RU"/>
                <w14:ligatures w14:val="none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714217" w14:textId="60749F58" w:rsidR="00656AD6" w:rsidRPr="00890192" w:rsidRDefault="00656AD6" w:rsidP="00890192">
            <w:pPr>
              <w:pStyle w:val="a7"/>
              <w:numPr>
                <w:ilvl w:val="1"/>
                <w:numId w:val="11"/>
              </w:numPr>
              <w:jc w:val="both"/>
              <w:rPr>
                <w:rFonts w:ascii="Times New Roman" w:eastAsia="Times New Roman" w:hAnsi="Times New Roman" w:cs="Times New Roman"/>
                <w:bCs/>
                <w:kern w:val="0"/>
                <w:lang w:val="en-US"/>
                <w14:ligatures w14:val="none"/>
              </w:rPr>
            </w:pPr>
            <w:r w:rsidRPr="00890192">
              <w:rPr>
                <w:rFonts w:ascii="Times New Roman" w:eastAsia="Times New Roman" w:hAnsi="Times New Roman" w:cs="Times New Roman"/>
                <w:b/>
                <w:kern w:val="0"/>
                <w:lang w:val="en-US"/>
                <w14:ligatures w14:val="none"/>
              </w:rPr>
              <w:t>Interests</w:t>
            </w:r>
            <w:r w:rsidRPr="00890192">
              <w:rPr>
                <w:rFonts w:ascii="Times New Roman" w:eastAsia="Times New Roman" w:hAnsi="Times New Roman" w:cs="Times New Roman"/>
                <w:bCs/>
                <w:kern w:val="0"/>
                <w:lang w:val="en-US"/>
                <w14:ligatures w14:val="none"/>
              </w:rPr>
              <w:t xml:space="preserve">: playing volleyball, self-development in free time.  </w:t>
            </w:r>
          </w:p>
          <w:p w14:paraId="14010C81" w14:textId="04B06834" w:rsidR="00656AD6" w:rsidRPr="00890192" w:rsidRDefault="00656AD6" w:rsidP="00890192">
            <w:pPr>
              <w:pStyle w:val="a7"/>
              <w:numPr>
                <w:ilvl w:val="1"/>
                <w:numId w:val="11"/>
              </w:numPr>
              <w:jc w:val="both"/>
              <w:rPr>
                <w:rFonts w:ascii="Times New Roman" w:eastAsia="Times New Roman" w:hAnsi="Times New Roman" w:cs="Times New Roman"/>
                <w:bCs/>
                <w:kern w:val="0"/>
                <w:lang w:val="en-US"/>
                <w14:ligatures w14:val="none"/>
              </w:rPr>
            </w:pPr>
            <w:r w:rsidRPr="00890192">
              <w:rPr>
                <w:rFonts w:ascii="Times New Roman" w:eastAsia="Times New Roman" w:hAnsi="Times New Roman" w:cs="Times New Roman"/>
                <w:bCs/>
                <w:kern w:val="0"/>
                <w:lang w:val="en-US"/>
                <w14:ligatures w14:val="none"/>
              </w:rPr>
              <w:t xml:space="preserve">2nd place winner in university volleyball competitions  </w:t>
            </w:r>
          </w:p>
          <w:p w14:paraId="5B057668" w14:textId="0749616C" w:rsidR="00636777" w:rsidRPr="00890192" w:rsidRDefault="00656AD6" w:rsidP="00890192">
            <w:pPr>
              <w:pStyle w:val="a7"/>
              <w:widowControl w:val="0"/>
              <w:numPr>
                <w:ilvl w:val="0"/>
                <w:numId w:val="11"/>
              </w:numPr>
              <w:spacing w:after="0" w:line="276" w:lineRule="auto"/>
              <w:jc w:val="both"/>
              <w:rPr>
                <w:rFonts w:ascii="Times New Roman" w:eastAsia="Arial" w:hAnsi="Times New Roman" w:cs="Times New Roman"/>
                <w:bCs/>
                <w:color w:val="262626"/>
                <w:kern w:val="0"/>
                <w:lang w:val="en-US"/>
                <w14:ligatures w14:val="none"/>
              </w:rPr>
            </w:pPr>
            <w:r w:rsidRPr="00890192">
              <w:rPr>
                <w:rFonts w:ascii="Times New Roman" w:eastAsia="Times New Roman" w:hAnsi="Times New Roman" w:cs="Times New Roman"/>
                <w:bCs/>
                <w:kern w:val="0"/>
                <w:lang w:val="en-US"/>
                <w14:ligatures w14:val="none"/>
              </w:rPr>
              <w:t>- Prize-winner in volleyball at district and regional levels</w:t>
            </w:r>
            <w:r w:rsidR="00636777" w:rsidRPr="00890192">
              <w:rPr>
                <w:rFonts w:ascii="Times New Roman" w:eastAsia="Times New Roman" w:hAnsi="Times New Roman" w:cs="Times New Roman"/>
                <w:bCs/>
                <w:kern w:val="0"/>
                <w:lang w:val="en-US"/>
                <w14:ligatures w14:val="none"/>
              </w:rPr>
              <w:t>.</w:t>
            </w:r>
          </w:p>
        </w:tc>
      </w:tr>
    </w:tbl>
    <w:p w14:paraId="37CD6DC0" w14:textId="77777777" w:rsidR="00636777" w:rsidRPr="00636777" w:rsidRDefault="00636777" w:rsidP="00636777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en-US" w:eastAsia="en-US"/>
          <w14:ligatures w14:val="none"/>
        </w:rPr>
      </w:pPr>
    </w:p>
    <w:p w14:paraId="5EF83DAF" w14:textId="77777777" w:rsidR="00636777" w:rsidRPr="00636777" w:rsidRDefault="00636777" w:rsidP="00636777">
      <w:pPr>
        <w:spacing w:after="200" w:line="276" w:lineRule="auto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</w:p>
    <w:p w14:paraId="746341BB" w14:textId="77777777" w:rsidR="00636777" w:rsidRPr="00636777" w:rsidRDefault="00636777" w:rsidP="00636777">
      <w:pPr>
        <w:spacing w:after="200" w:line="276" w:lineRule="auto"/>
        <w:ind w:left="-851"/>
        <w:rPr>
          <w:rFonts w:ascii="Times New Roman" w:eastAsiaTheme="minorHAnsi" w:hAnsi="Times New Roman" w:cs="Times New Roman"/>
          <w:kern w:val="0"/>
          <w:lang w:val="kk-KZ" w:eastAsia="en-US"/>
          <w14:ligatures w14:val="none"/>
        </w:rPr>
      </w:pPr>
      <w:r w:rsidRPr="00636777">
        <w:rPr>
          <w:rFonts w:eastAsiaTheme="minorHAnsi"/>
          <w:noProof/>
          <w:kern w:val="0"/>
          <w:sz w:val="22"/>
          <w:szCs w:val="22"/>
          <w:lang w:val="ru-RU"/>
          <w14:ligatures w14:val="none"/>
        </w:rPr>
        <mc:AlternateContent>
          <mc:Choice Requires="wps">
            <w:drawing>
              <wp:inline distT="0" distB="0" distL="0" distR="0" wp14:anchorId="4E78108C" wp14:editId="6F1FAEE3">
                <wp:extent cx="304800" cy="304800"/>
                <wp:effectExtent l="0" t="0" r="0" b="0"/>
                <wp:docPr id="6" name="Прямоугольник 6" descr="blob:https://web.whatsapp.com/6ba6714f-2c9c-4cb7-a3c4-8417f36807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26F5622" id="Прямоугольник 6" o:spid="_x0000_s1026" alt="blob:https://web.whatsapp.com/6ba6714f-2c9c-4cb7-a3c4-8417f368070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" filled="f" stroked="f">
                <o:lock v:ext="edit" aspectratio="t"/>
                <w10:anchorlock/>
              </v:rect>
            </w:pict>
          </mc:Fallback>
        </mc:AlternateContent>
      </w:r>
    </w:p>
    <w:p w14:paraId="2567E30E" w14:textId="77777777" w:rsidR="00636777" w:rsidRPr="00636777" w:rsidRDefault="00636777" w:rsidP="006E587E">
      <w:pPr>
        <w:spacing w:after="150" w:line="240" w:lineRule="auto"/>
        <w:ind w:left="-630"/>
        <w:rPr>
          <w:rFonts w:ascii="Times New Roman" w:hAnsi="Times New Roman" w:cs="Times New Roman"/>
          <w:color w:val="000000"/>
          <w:kern w:val="0"/>
          <w:sz w:val="18"/>
          <w:szCs w:val="18"/>
          <w:lang w:val="kk-KZ"/>
          <w14:ligatures w14:val="none"/>
        </w:rPr>
      </w:pPr>
    </w:p>
    <w:p w14:paraId="7BA7024B" w14:textId="77777777" w:rsidR="006E587E" w:rsidRDefault="006E587E"/>
    <w:sectPr w:rsidR="006E587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UICTFontTextStyleBody">
    <w:altName w:val="Arial"/>
    <w:panose1 w:val="020B0604020202020204"/>
    <w:charset w:val="00"/>
    <w:family w:val="roman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970062"/>
    <w:multiLevelType w:val="hybridMultilevel"/>
    <w:tmpl w:val="0CB4A6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D865DD6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2B2D1B"/>
    <w:multiLevelType w:val="hybridMultilevel"/>
    <w:tmpl w:val="23E8FA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915783"/>
    <w:multiLevelType w:val="hybridMultilevel"/>
    <w:tmpl w:val="468031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AA2E7D"/>
    <w:multiLevelType w:val="hybridMultilevel"/>
    <w:tmpl w:val="36F6E0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0D76D5"/>
    <w:multiLevelType w:val="hybridMultilevel"/>
    <w:tmpl w:val="4EA6C80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5B505718"/>
    <w:multiLevelType w:val="hybridMultilevel"/>
    <w:tmpl w:val="DAD489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6553A4"/>
    <w:multiLevelType w:val="hybridMultilevel"/>
    <w:tmpl w:val="F15AD28C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436882"/>
    <w:multiLevelType w:val="hybridMultilevel"/>
    <w:tmpl w:val="10CA7C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6590E14"/>
    <w:multiLevelType w:val="hybridMultilevel"/>
    <w:tmpl w:val="668A1BE8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7251F5C"/>
    <w:multiLevelType w:val="multilevel"/>
    <w:tmpl w:val="7FA2E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EBD7C49"/>
    <w:multiLevelType w:val="hybridMultilevel"/>
    <w:tmpl w:val="ACFCF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6682908">
      <w:numFmt w:val="bullet"/>
      <w:lvlText w:val="-"/>
      <w:lvlJc w:val="left"/>
      <w:pPr>
        <w:ind w:left="1440" w:hanging="360"/>
      </w:pPr>
      <w:rPr>
        <w:rFonts w:ascii="Times New Roman" w:eastAsia="Arial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6925797">
    <w:abstractNumId w:val="3"/>
  </w:num>
  <w:num w:numId="2" w16cid:durableId="729040967">
    <w:abstractNumId w:val="8"/>
  </w:num>
  <w:num w:numId="3" w16cid:durableId="689376693">
    <w:abstractNumId w:val="9"/>
  </w:num>
  <w:num w:numId="4" w16cid:durableId="1688869024">
    <w:abstractNumId w:val="6"/>
  </w:num>
  <w:num w:numId="5" w16cid:durableId="492256936">
    <w:abstractNumId w:val="10"/>
  </w:num>
  <w:num w:numId="6" w16cid:durableId="1190877217">
    <w:abstractNumId w:val="1"/>
  </w:num>
  <w:num w:numId="7" w16cid:durableId="968780270">
    <w:abstractNumId w:val="0"/>
  </w:num>
  <w:num w:numId="8" w16cid:durableId="736438623">
    <w:abstractNumId w:val="7"/>
  </w:num>
  <w:num w:numId="9" w16cid:durableId="1574388701">
    <w:abstractNumId w:val="4"/>
  </w:num>
  <w:num w:numId="10" w16cid:durableId="2102215571">
    <w:abstractNumId w:val="2"/>
  </w:num>
  <w:num w:numId="11" w16cid:durableId="180003008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587E"/>
    <w:rsid w:val="00000D4F"/>
    <w:rsid w:val="0001114A"/>
    <w:rsid w:val="00091B9D"/>
    <w:rsid w:val="000B5C11"/>
    <w:rsid w:val="000C3EA3"/>
    <w:rsid w:val="000D5BD3"/>
    <w:rsid w:val="0016237F"/>
    <w:rsid w:val="0018325D"/>
    <w:rsid w:val="001A1B09"/>
    <w:rsid w:val="001E022B"/>
    <w:rsid w:val="00210A59"/>
    <w:rsid w:val="003062B3"/>
    <w:rsid w:val="00335EBD"/>
    <w:rsid w:val="00394333"/>
    <w:rsid w:val="003B45CF"/>
    <w:rsid w:val="00422F9A"/>
    <w:rsid w:val="00423AA4"/>
    <w:rsid w:val="004B0D04"/>
    <w:rsid w:val="00534010"/>
    <w:rsid w:val="0053676A"/>
    <w:rsid w:val="0054290C"/>
    <w:rsid w:val="005638CC"/>
    <w:rsid w:val="005B2627"/>
    <w:rsid w:val="00636777"/>
    <w:rsid w:val="006523F7"/>
    <w:rsid w:val="00656AD6"/>
    <w:rsid w:val="00664F2F"/>
    <w:rsid w:val="006A5B55"/>
    <w:rsid w:val="006C3B1D"/>
    <w:rsid w:val="006D48C2"/>
    <w:rsid w:val="006E587E"/>
    <w:rsid w:val="00716AAE"/>
    <w:rsid w:val="00724016"/>
    <w:rsid w:val="007A0748"/>
    <w:rsid w:val="00806FC5"/>
    <w:rsid w:val="00823B33"/>
    <w:rsid w:val="008637AE"/>
    <w:rsid w:val="00890192"/>
    <w:rsid w:val="008C182A"/>
    <w:rsid w:val="008C7DA2"/>
    <w:rsid w:val="008F0EAC"/>
    <w:rsid w:val="00981AFD"/>
    <w:rsid w:val="009A1B56"/>
    <w:rsid w:val="009B023C"/>
    <w:rsid w:val="009B2E2B"/>
    <w:rsid w:val="009E1F1C"/>
    <w:rsid w:val="00A027AE"/>
    <w:rsid w:val="00A065E2"/>
    <w:rsid w:val="00AB4A5C"/>
    <w:rsid w:val="00B01F49"/>
    <w:rsid w:val="00B0211D"/>
    <w:rsid w:val="00B65251"/>
    <w:rsid w:val="00BA7339"/>
    <w:rsid w:val="00BD0C09"/>
    <w:rsid w:val="00BD7460"/>
    <w:rsid w:val="00BE6F2C"/>
    <w:rsid w:val="00BF2054"/>
    <w:rsid w:val="00C14BDD"/>
    <w:rsid w:val="00CA0472"/>
    <w:rsid w:val="00CA7F4B"/>
    <w:rsid w:val="00CD2C00"/>
    <w:rsid w:val="00CF20B8"/>
    <w:rsid w:val="00CF22E5"/>
    <w:rsid w:val="00D031A7"/>
    <w:rsid w:val="00D94DC1"/>
    <w:rsid w:val="00DA78FC"/>
    <w:rsid w:val="00DD3510"/>
    <w:rsid w:val="00E62380"/>
    <w:rsid w:val="00E768D2"/>
    <w:rsid w:val="00EE2D5F"/>
    <w:rsid w:val="00F24C6D"/>
    <w:rsid w:val="00F465D3"/>
    <w:rsid w:val="00F70832"/>
    <w:rsid w:val="00F7606C"/>
    <w:rsid w:val="00FC424B"/>
    <w:rsid w:val="00FC5E68"/>
    <w:rsid w:val="00FE6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67C423"/>
  <w15:chartTrackingRefBased/>
  <w15:docId w15:val="{92C49AD5-59AF-164A-98DD-CC713A5614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KZ" w:eastAsia="ru-R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A0472"/>
  </w:style>
  <w:style w:type="paragraph" w:styleId="1">
    <w:name w:val="heading 1"/>
    <w:basedOn w:val="a"/>
    <w:next w:val="a"/>
    <w:link w:val="10"/>
    <w:uiPriority w:val="9"/>
    <w:qFormat/>
    <w:rsid w:val="006E587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587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E587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E587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E587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E587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E587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E587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E587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E587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6E587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6E587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6E587E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6E587E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6E587E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6E587E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6E587E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6E587E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6E587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6E587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E587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6E587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6E587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6E587E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6E587E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6E587E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6E587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6E587E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6E587E"/>
    <w:rPr>
      <w:b/>
      <w:bCs/>
      <w:smallCaps/>
      <w:color w:val="2F5496" w:themeColor="accent1" w:themeShade="BF"/>
      <w:spacing w:val="5"/>
    </w:rPr>
  </w:style>
  <w:style w:type="paragraph" w:customStyle="1" w:styleId="s8">
    <w:name w:val="s8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7">
    <w:name w:val="s7"/>
    <w:basedOn w:val="a0"/>
    <w:rsid w:val="006E587E"/>
  </w:style>
  <w:style w:type="paragraph" w:customStyle="1" w:styleId="s10">
    <w:name w:val="s10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9">
    <w:name w:val="s9"/>
    <w:basedOn w:val="a0"/>
    <w:rsid w:val="006E587E"/>
  </w:style>
  <w:style w:type="paragraph" w:customStyle="1" w:styleId="s12">
    <w:name w:val="s12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11">
    <w:name w:val="s11"/>
    <w:basedOn w:val="a0"/>
    <w:rsid w:val="006E587E"/>
  </w:style>
  <w:style w:type="character" w:customStyle="1" w:styleId="apple-converted-space">
    <w:name w:val="apple-converted-space"/>
    <w:basedOn w:val="a0"/>
    <w:rsid w:val="006E587E"/>
  </w:style>
  <w:style w:type="paragraph" w:customStyle="1" w:styleId="s15">
    <w:name w:val="s15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13">
    <w:name w:val="s13"/>
    <w:basedOn w:val="a0"/>
    <w:rsid w:val="006E587E"/>
  </w:style>
  <w:style w:type="character" w:customStyle="1" w:styleId="s14">
    <w:name w:val="s14"/>
    <w:basedOn w:val="a0"/>
    <w:rsid w:val="006E587E"/>
  </w:style>
  <w:style w:type="paragraph" w:customStyle="1" w:styleId="s16">
    <w:name w:val="s16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paragraph" w:customStyle="1" w:styleId="s19">
    <w:name w:val="s19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18">
    <w:name w:val="s18"/>
    <w:basedOn w:val="a0"/>
    <w:rsid w:val="006E587E"/>
  </w:style>
  <w:style w:type="paragraph" w:customStyle="1" w:styleId="s21">
    <w:name w:val="s21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paragraph" w:customStyle="1" w:styleId="s24">
    <w:name w:val="s24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22">
    <w:name w:val="s22"/>
    <w:basedOn w:val="a0"/>
    <w:rsid w:val="006E587E"/>
  </w:style>
  <w:style w:type="character" w:customStyle="1" w:styleId="s23">
    <w:name w:val="s23"/>
    <w:basedOn w:val="a0"/>
    <w:rsid w:val="006E587E"/>
  </w:style>
  <w:style w:type="paragraph" w:customStyle="1" w:styleId="s26">
    <w:name w:val="s26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25">
    <w:name w:val="s25"/>
    <w:basedOn w:val="a0"/>
    <w:rsid w:val="006E587E"/>
  </w:style>
  <w:style w:type="paragraph" w:customStyle="1" w:styleId="s28">
    <w:name w:val="s28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27">
    <w:name w:val="s27"/>
    <w:basedOn w:val="a0"/>
    <w:rsid w:val="006E587E"/>
  </w:style>
  <w:style w:type="paragraph" w:customStyle="1" w:styleId="s29">
    <w:name w:val="s29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30">
    <w:name w:val="s30"/>
    <w:basedOn w:val="a0"/>
    <w:rsid w:val="006E587E"/>
  </w:style>
  <w:style w:type="paragraph" w:customStyle="1" w:styleId="s31">
    <w:name w:val="s31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paragraph" w:customStyle="1" w:styleId="s32">
    <w:name w:val="s32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paragraph" w:customStyle="1" w:styleId="s33">
    <w:name w:val="s33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paragraph" w:customStyle="1" w:styleId="s34">
    <w:name w:val="s34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paragraph" w:customStyle="1" w:styleId="s35">
    <w:name w:val="s35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36">
    <w:name w:val="s36"/>
    <w:basedOn w:val="a0"/>
    <w:rsid w:val="006E587E"/>
  </w:style>
  <w:style w:type="character" w:customStyle="1" w:styleId="s38">
    <w:name w:val="s38"/>
    <w:basedOn w:val="a0"/>
    <w:rsid w:val="006E587E"/>
  </w:style>
  <w:style w:type="character" w:customStyle="1" w:styleId="s40">
    <w:name w:val="s40"/>
    <w:basedOn w:val="a0"/>
    <w:rsid w:val="006E587E"/>
  </w:style>
  <w:style w:type="character" w:customStyle="1" w:styleId="s41">
    <w:name w:val="s41"/>
    <w:basedOn w:val="a0"/>
    <w:rsid w:val="006E587E"/>
  </w:style>
  <w:style w:type="character" w:customStyle="1" w:styleId="s42">
    <w:name w:val="s42"/>
    <w:basedOn w:val="a0"/>
    <w:rsid w:val="006E587E"/>
  </w:style>
  <w:style w:type="character" w:customStyle="1" w:styleId="s46">
    <w:name w:val="s46"/>
    <w:basedOn w:val="a0"/>
    <w:rsid w:val="006E587E"/>
  </w:style>
  <w:style w:type="paragraph" w:customStyle="1" w:styleId="s49">
    <w:name w:val="s49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paragraph" w:customStyle="1" w:styleId="s51">
    <w:name w:val="s51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paragraph" w:customStyle="1" w:styleId="s54">
    <w:name w:val="s54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paragraph" w:customStyle="1" w:styleId="s55">
    <w:name w:val="s55"/>
    <w:basedOn w:val="a"/>
    <w:rsid w:val="006E587E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customStyle="1" w:styleId="s1">
    <w:name w:val="s1"/>
    <w:basedOn w:val="a0"/>
    <w:rsid w:val="00636777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paragraph" w:styleId="ac">
    <w:name w:val="Normal (Web)"/>
    <w:basedOn w:val="a"/>
    <w:uiPriority w:val="99"/>
    <w:unhideWhenUsed/>
    <w:rsid w:val="006367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val="ru-RU"/>
      <w14:ligatures w14:val="none"/>
    </w:rPr>
  </w:style>
  <w:style w:type="character" w:styleId="ad">
    <w:name w:val="Strong"/>
    <w:basedOn w:val="a0"/>
    <w:uiPriority w:val="22"/>
    <w:qFormat/>
    <w:rsid w:val="00636777"/>
    <w:rPr>
      <w:b/>
      <w:bCs/>
    </w:rPr>
  </w:style>
  <w:style w:type="character" w:styleId="ae">
    <w:name w:val="Emphasis"/>
    <w:basedOn w:val="a0"/>
    <w:uiPriority w:val="20"/>
    <w:qFormat/>
    <w:rsid w:val="0063677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892</Words>
  <Characters>5086</Characters>
  <Application>Microsoft Office Word</Application>
  <DocSecurity>0</DocSecurity>
  <Lines>42</Lines>
  <Paragraphs>11</Paragraphs>
  <ScaleCrop>false</ScaleCrop>
  <Company/>
  <LinksUpToDate>false</LinksUpToDate>
  <CharactersWithSpaces>5967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orazgalidanial92@gmail.com</dc:creator>
  <cp:keywords/>
  <dc:description/>
  <cp:lastModifiedBy>kyzyrovakuanys@gmail.com</cp:lastModifiedBy>
  <cp:revision>2</cp:revision>
  <dcterms:created xsi:type="dcterms:W3CDTF">2025-10-23T10:12:00Z</dcterms:created>
  <dcterms:modified xsi:type="dcterms:W3CDTF">2025-10-23T10:12:00Z</dcterms:modified>
</cp:coreProperties>
</file>